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B8" w:rsidRDefault="002B20F2">
      <w:pPr>
        <w:spacing w:after="601" w:line="259" w:lineRule="auto"/>
        <w:ind w:left="-720" w:firstLine="0"/>
      </w:pPr>
      <w:bookmarkStart w:id="0" w:name="_GoBack"/>
      <w:bookmarkEnd w:id="0"/>
      <w:r>
        <w:rPr>
          <w:rFonts w:ascii="Calibri" w:eastAsia="Calibri" w:hAnsi="Calibri" w:cs="Calibri"/>
          <w:noProof/>
          <w:sz w:val="22"/>
        </w:rPr>
        <mc:AlternateContent>
          <mc:Choice Requires="wpg">
            <w:drawing>
              <wp:inline distT="0" distB="0" distL="0" distR="0">
                <wp:extent cx="2171700" cy="723900"/>
                <wp:effectExtent l="0" t="0" r="0" b="0"/>
                <wp:docPr id="668" name="Group 668"/>
                <wp:cNvGraphicFramePr/>
                <a:graphic xmlns:a="http://schemas.openxmlformats.org/drawingml/2006/main">
                  <a:graphicData uri="http://schemas.microsoft.com/office/word/2010/wordprocessingGroup">
                    <wpg:wgp>
                      <wpg:cNvGrpSpPr/>
                      <wpg:grpSpPr>
                        <a:xfrm>
                          <a:off x="0" y="0"/>
                          <a:ext cx="2171700" cy="723900"/>
                          <a:chOff x="0" y="0"/>
                          <a:chExt cx="2171700" cy="723900"/>
                        </a:xfrm>
                      </wpg:grpSpPr>
                      <wps:wsp>
                        <wps:cNvPr id="6" name="Rectangle 6"/>
                        <wps:cNvSpPr/>
                        <wps:spPr>
                          <a:xfrm>
                            <a:off x="686105" y="229971"/>
                            <a:ext cx="50673" cy="224380"/>
                          </a:xfrm>
                          <a:prstGeom prst="rect">
                            <a:avLst/>
                          </a:prstGeom>
                          <a:ln>
                            <a:noFill/>
                          </a:ln>
                        </wps:spPr>
                        <wps:txbx>
                          <w:txbxContent>
                            <w:p w:rsidR="005A72B8" w:rsidRDefault="002B20F2">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5"/>
                          <a:stretch>
                            <a:fillRect/>
                          </a:stretch>
                        </pic:blipFill>
                        <pic:spPr>
                          <a:xfrm>
                            <a:off x="0" y="0"/>
                            <a:ext cx="2171700" cy="723900"/>
                          </a:xfrm>
                          <a:prstGeom prst="rect">
                            <a:avLst/>
                          </a:prstGeom>
                        </pic:spPr>
                      </pic:pic>
                    </wpg:wgp>
                  </a:graphicData>
                </a:graphic>
              </wp:inline>
            </w:drawing>
          </mc:Choice>
          <mc:Fallback>
            <w:pict>
              <v:group id="Group 668" o:spid="_x0000_s1026" style="width:171pt;height:57pt;mso-position-horizontal-relative:char;mso-position-vertical-relative:line" coordsize="21717,72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OsdsgIAAKQGAAAOAAAAZHJzL2Uyb0RvYy54bWykVclu2zAQvRfoPxC8&#10;J5KVRk4Ey0HRNEGAogmS9gMoipKIcgNJW3a/vkNqcbO0DdKD6SGHnHnzZtHqYicF2jLruFYlXhyn&#10;GDFFdc1VW+Lv366OzjBynqiaCK1YiffM4Yv1+3er3hQs050WNbMIjChX9KbEnfemSBJHOyaJO9aG&#10;KVA22kriYWvbpLakB+tSJFma5kmvbW2spsw5OL0clHgd7TcNo/62aRzzSJQYsPm42rhWYU3WK1K0&#10;lpiO0xEGeQMKSbgCp7OpS+IJ2lj+zJTk1GqnG39MtUx003DKYgwQzSJ9Es211RsTY2mLvjUzTUDt&#10;E57ebJZ+3d5ZxOsS5zmkShEJSYp+UTgAenrTFnDr2poHc2fHg3bYhYh3jZXhH2JBu0jsfiaW7Tyi&#10;cJgtlotlCvxT0C2zk3OQI/O0g/Q8e0a7z39/mExuk4BuBtMbKCJ34Mn9H08PHTEs0u8CAxNPE0v3&#10;UFxEtYKhfOAp3ppJcoUDvl5gKD/LF+kpRkBFlp2fLxcDFRNXp2m+PBmYyrIPJ2eRqTlgUhjr/DXT&#10;EgWhxBZQxMoj2y/OA6lwdboSnAsVVqWvuBCDNpwAbxO+IPldtYuZdUWl6z1E2mn78xb6uhG6L7Ee&#10;JRxaHZwGLUbiRgHDoasmwU5CNQnWi0869t4A4+PG64ZHnMHx4G3EA6lbrwynBfzGWgfpWQ7/PRPg&#10;ld9Yhkcj8lU2JLE/NuYI2tIQzysuuN/HEQPsBlBqe8dpSGjYHMphbhrQBqcoNs10J7wIrIf9IwOV&#10;4CakJLAS5BEqTKYnnf1CtMPUuNR0I5nywxi0TABqrVzHjcPIFkxWDLra3tRjfTlvmaddcNiA41C9&#10;Qz3MiojyACxg/kMJQ85f3eRvLd2IZvAfRYAT6ySOQpAezdrf9/HW4eOy/gU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DUKaDX2wAAAAUBAAAPAAAAZHJzL2Rvd25yZXYueG1sTI9BS8NA&#10;EIXvgv9hGcGb3aStIjGbUop6KoKtIN6m2WkSmp0N2W2S/ntHL3oZeLzHm+/lq8m1aqA+NJ4NpLME&#10;FHHpbcOVgY/9y90jqBCRLbaeycCFAqyK66scM+tHfqdhFyslJRwyNFDH2GVah7Imh2HmO2Lxjr53&#10;GEX2lbY9jlLuWj1PkgftsGH5UGNHm5rK0+7sDLyOOK4X6fOwPR03l6/9/dvnNiVjbm+m9ROoSFP8&#10;C8MPvqBDIUwHf2YbVGtAhsTfK95iORd5kFC6TEAXuf5PX3wDAAD//wMAUEsDBAoAAAAAAAAAIQBe&#10;22THZU4AAGVOAAAUAAAAZHJzL21lZGlhL2ltYWdlMS5qcGf/2P/gABBKRklGAAEBAQBgAGAAAP/b&#10;AEMABAIDAwMCBAMDAwQEBAQFCQYFBQUFCwgIBgkNCw0NDQsMDA4QFBEODxMPDAwSGBITFRYXFxcO&#10;ERkbGRYaFBYXFv/bAEMBBAQEBQUFCgYGChYPDA8WFhYWFhYWFhYWFhYWFhYWFhYWFhYWFhYWFhYW&#10;FhYWFhYWFhYWFhYWFhYWFhYWFhYWFv/AABEIAJ4B2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Lx34p0HwZ4Tu/EniXUotP0uwj3TzzNwv/&#10;ANevFdV/aYsdK+AmsfGHWNAm0/w/JL9n8M21y2251V/m2sU/gVsf98rXzj/wUp+IuoeNv2qPDXwZ&#10;tpmXRtO1CxW8hRv9fczun3v91WrC/wCCwvjFpfiZ4d+G9i/l6f4d0xZnhjG1fNl/+wVf++qAPrX9&#10;hG/8beNfh/c/Fnx5fSyX3iydpNPsgx8iwslb92sa/wC18zf98175XzV4e+Nfhj4RfsD+CvG9/ayM&#10;f+Ees7XTtPP7trqfylXb/u/Lu3f3a9F/ZbuvG+t/DC18X/EC83at4j/01LCNdsWnQN/q4lX128s3&#10;+1QB6hRRRQAUUUUAFFFFABRRRQAVxPx48Zav4B+GuoeLNK8My+IW0xfOubKCfy5PKH3mT5fm2iu2&#10;qOaJJY2ilVXjZdrK38VAHz3+yx+1z4A+NHiT/hGILS80PXnjaSKzu2VlnC/e2N/e/wBmvoivyb8H&#10;w+GvhF/wUx+y3M0kOj6P4qlhjaP/AJZJJuVN3+yu9a/Rbx58VY/Dv7QngX4cRWi3X/CW2t7NLIh+&#10;a38pVaNv91v3v5UAenUUUUAFFFFABRRRQAUUUUAFFFFABRRRQAUUUUAFFFFABRRRQAUUUUAFFFFA&#10;BRRRQAUUUUAFFFFABRRRQAUUUUAFFFFABRRRQAUUUUAFFFFABRRRQAUUUUAfl1+1npkug/8ABUXT&#10;7vUFZbfUNf0q9hY/xRs0S/8AoStWB/wUn0+51n9vXVtLH3759NtoMf7dvCq/+hV9f/t//Bvwh8Qd&#10;W8OeJdV8YHwjrGl/u4NRazaSKVd25VZl+6yt81eL/tLfCvV/Hv7RXhz4leFPGXg3VHs4LBtRWXVl&#10;tmlntmXcVVv4WVV/iqeaJvDDV5x54xlynCf8FVtXbS/Hng74Wad8ml+DfD1sscP8PmMv/wAQqV9a&#10;X/xa8WSf8K6+EeiRWlt448TaVBd65Pbx/utDtNnzOq/3v4V3V4b+1b8DfGnxK/bS0zxlpGkQ6p4X&#10;uJdN+2T299E2xE2+av3v96trwxcfEHwZ+0p8bfipq/gjW/OXQ54fDc/2Nmil2ypHEq7f+2Tf7qtV&#10;ESpzj8SPtTw7qumX32ix0/UFvZNMf7Pcur7ismPus396tivBf+CbiXb/ALJuh32prKNQv7y9uLxp&#10;k2yPK11Lu3V71QZhRRRQAUUUUAFFFFADa5P4zfEDw/8ADL4d6h4v8S3UdvZ2ETMqlsNNJ/BGvqzV&#10;seLNe0vw3o0+qaxeQ2tpbpulllbaAK+aP24PB97+0H+z34c1DRdY0rw9pcWotfz3etXPkRpb7HVW&#10;P+1/s1PN73KX7Kp7Pn5fdPhr4KeG/Ef7QH7Usmr3A8qC41NtY1y9f/V2dssm9mZv/Ha+1P2VviV4&#10;K+MX7bXjDXUdpLrw7pkdh4W3H5WtFZlnlX/aZtv/AAFq+M/G3xB8P/Dn4f6p8K/hFqc19Dq7L/wk&#10;niV18ptR2/8ALCBf4YP/AB5q9a/4I8eBdbm+MV98QpoZLfQ7GwaySaT5VuZpGX5F/vbdtUQfphRR&#10;RmgAopnmRf8APRPzo8yP++v50Dsx9FM8yP8Avr+dHmR/89E/OgLMfRTA6N0cfnT6BBRRRQA3indB&#10;WVdeINFtLw21zq9jDMv3o5LlVf8A75JrUB4zQVKEo7oWiiigkKKM1Wur2ztE33V1DCv96WRVoGk3&#10;sWOaSsf/AISvw4f+Y9pn/gZH/wDFVas9X0q85tdRtZv+uc6t/Wi6LlSqr7JoUUm4etN82L/non50&#10;EWY+imebF/z0T86PMj/vr+dAWY+imeZH/fX86PMj/vr+dAWY+imeZHjO9fzo82L/AJ6J+dAWY+im&#10;eZH/AH1/OjzIv+eifnQFmPopnmR/89F/Ol3pjO/9aAsx1FM8yL/non50eZH/AH1/OgLMfRTPMj/5&#10;6J+dHmR/89E/OgLMfRSblPQj86WgQUUwyRjq6/nR5sX/AD0T86B2Y+imeZH/AHx+dPoEFFBIHU0z&#10;zYv+eifnQFmPopnmR/8APRfzp+aAszD8c+G9J8W+GbnQtatFuLO6Ta6t/D1+ZfQ1+fn7RXwv1X4X&#10;+NpLKRZJNLuG3afe7f8AWL/d/wB5a/R3+LrXGfG7wDpXxH8C3Ph/UVCyMu+1m/igk/hYVjWo+0if&#10;RcOZ5Uyyvyy/hy+L/M/Ny21LULVv9GvrmP8A3ZWWt7S/iR48035LTxdq0a/3ftjbay/Gmgal4W8U&#10;33h/VoWju7Gdo5F/v/7ddB8A/A9h8QPiHD4d1HWU0uJoGk80/flZdnyr/tV52p+u4h4H6v7eouaH&#10;xH09+xT8af8AhKrFvCHia5jXWLUbrSZ/l+2J/F/wJa+jgeOK+V7r9ky60XULfVvBvjaeG/s5BJA1&#10;1GPvL6stfRXgGbW5vC9uviS1gt9UjXy7kQvujkb+8n+y1ejR5rcsj8gz6OAnW9vgZe7L7P8AKdBR&#10;RRWx8+NOKTk9RRjJzXm/7QPxc0L4X+HzNdMtzqk6/wCiWKt8zf7Tf3V96mUoxjzM2w2Gq4mrGjRj&#10;zSZ6RwMCuA+Knxe8FeA9NkuNV1aGe4QHy7O3kV5ZG9Mdq8x/Ym+JXiP4h+KPF134hvfMKJbNbW6n&#10;93bqfN+VVr5S+MkXkfFbxDb/ADbY9TmVP+/rVz1MT7nNE+syvhZVcwqYbFS+Dl+HzOg+Pnxh8S/F&#10;HWf9Ob7Jpcbf6NYRt8q/7/8Aeauh/wCCkXhbxjd/Bb4TeGfCuk6vqCR2TrdW2n28kisyxQBd23/g&#10;VeS+HrVr7XrGzX7091HH/wB9Ntr6G/4KDab8btR8VaDovwx8QvpuiR6Oq3yJrMVmvmbm+9uZW+7t&#10;qMJ70pSPQ40pUMJh8Nh6MeWPvHyV4G+Adnoki658dPEdv4M0eAeZ/ZvmrJqd9/sJEv8Aq93956+w&#10;v+CfvxF0z4ofETUtO8I6NF4e8EfD+wih0XTFf97cSz71aeX+822Nv++q+RG+BumWN0dR+LXxq8M6&#10;epO+SHT7xtSvJf8Avn5Vb/er6n/4Jv3GmX3jC6074R+H7zS/h9pO5tV1jUfmvNeu9m2NW/hVV+Zt&#10;q12n56fa3asfxposfiHwvf6JLczW0d9A0LTQttdNw6qa2OlJxQOMnF3R8QftTfC3VfhdpNnrGleM&#10;tVvLS7n+ztFPK26M7d2d34V4l/wkniH/AKDWof8Af9q+vv8AgpEP+LU6T/2FB/6Kevi2vMxEeWfL&#10;E/ZuFajxmWxqVlzSPe/2a/hVr3xX8L32r/8ACeahpv2O8+z+X80m75Vbd97/AGq7Txd+y/42tNHk&#10;utC+I11e3UK5W3mRo/M/4Furf/4JrAH4Ya2T/wBBX/2klfQHiXWNN0DQ7jVdXuUtbK0TfNK/3VWt&#10;qdGnKnzSPjc4zvHYbNKlGi/djL4eVHyH+wdc+IYP2gNT0jXLm+8620qZJYLmVm2MssVfZjkbcdu9&#10;ee+Ffh5oMXxeuPilpF6+7V9O8poVH7uUNsbzPrhVr0IACTr1rooR5Y2PCz3HU8bivbU1y+6vvH5r&#10;P8R6nbaTod5ql42yCzheaVv9lV3Gr2fmFeE/t3eL5dH+F8PhrTWLal4knFskSfe8v+I/99bV/Grq&#10;S5Y3OPLsLLF4unRj9o+NviJ4p1DxT4+1TxFNNJvvrlpk2t9xf4Vr70/ZU8Zjxz8G9N1O4kV723T7&#10;Lec9ZY+N3/AvvfjX5439rc2N/NZ3kbR3EErRyxt95WWvoD/gnr43fRviJceELuX/AEXW498C/wB2&#10;df8A4pf/AEGvNw9W1U/UeKcphWypSorWn+R9uUE4GaKjuM+S+3rt4r1D8iW58n/tXftF6tpniS88&#10;IeB5ktzZt5N3f43MJP4kX+7/AL1fM+qeIPEevX/m6hq99e3Fw33pJ2bc1O+IUd5D451iLUFZbpb6&#10;dZ9397dWbYXDWt/Dcp963lWRf+A148qs5T94/c8ryrC4PBxVGF5/zH1/4D/ZQ0CbwfA/iPWdUOqz&#10;Qq8rwTbFjZh0C14B8dPh/wCKfhJ4wWyk1O5ktZ/3ljexuy+Yvp/stX3L8EviFofxC8G2+q6TdK0i&#10;Rqt3b5/eQSY5Vl7VF8evhrpXxP8AB50PUJDbSxSLJb3SpuaJh6V3SoxlT/dn59hOIsZhMwlDG/D1&#10;jbY8E/bK8VanbfCHwBpVnf3K3eo263ErRM3mNtiVf/QnrL+Ff7OvxH8RaHFqfiDxheaGJl3R2zM0&#10;km3/AGvm+WvoK6+EHhvUtc8Natqzz3lx4WtI4LVHP7pmX+Nl/vV6JH93aRg+gojQ5pc0jnfEX1bC&#10;RoYNe973NK3mfDX7S3wu174U6BYaj/wnWoal9uuWh2/NHt2ru/ve1eN/8JJ4h/6DWof+BLV9Z/8A&#10;BSz/AJEPw+f+og//AKBXxxXHXjyz5Yn3/DFR4zLY1qy5pe8fQX7N/wAJNe+KXgq48Qf8J7qGm+Rf&#10;Nb+X80m7aqtu+9/tVc+L37P3xJ8JaHNrGh+LbzXbeBd08MbNHMq/3tu75q9M/wCCb5x8F9S/7DMn&#10;P/bKKvoRl3ptauqnRjKkfFZlxBjMHmlSEVHljL4eVHyB+y/4bf4ufCe50HVfEurWV1oeptIstvcf&#10;MyyKv3v++WryP47aV4j+HXxKvfC3/CT6heLAitFMZWXcrLur7m+HPwz8OeCfFuua5oSzQNrzpJc2&#10;+/8AdKy7vur2+81fHf7en/Jxepf9e0P/AKLWs6tPlpe8evw/mSxub1IwX7uUebl/vaHl3/CSeIf+&#10;g1qH/gS1fTvgv9m3XNc8J6drP/Cy9Tg/tC0iuPL8tvl3Lu2/e96+Tq/Tn4Mgf8Kn8N4PXSbbP/fp&#10;anDU41H7x18YYytgIUnh1y8390+Svjp8DviJ4C0GTX9M8W3mt6fbruutrNHJAv8Ae27vmWvU/wBj&#10;/TZ/Gn7Lt9pGp6rfL9vvp42uFl/eJ937rV7P4q1fw3HdW/hjW7qFZfECyQw28o/142fMv/fNZfwR&#10;+Htj8NvCkmg6ffT3cDXUlwrSqAy7j92uiNCMamh8jiM+qYjLvZ1l+85lKMrbnyj+1V8MtV+Fdpp+&#10;o6b4x1W8tNQlaHy55W3RsvzZ314v/wAJJ4h/6DWof+BLV9Z/8FLP+RD8P/8AYQf/ANAr44rjrx5a&#10;vLE/QeF6jxeWxrVlzS94+gP2b/hNrvxS8H3Wtnx1qeneRdtb+XlpN3yq2773+1XO/tCeAfHnwn1S&#10;1+0+JbzUNPvN32a9jlZfmX+Fl3fer3n/AIJwkD4O6iSf+Yq//oC1P/wUWgil+CdpO3+si1WLZ/3y&#10;9dHs4+w5j5yOb148QfVZfw+bl+E+Y/Afxt+I3hS8jks/Elzcwr963vW8yNvxavtj9nT4pab8UfBn&#10;9owRrb39s3l3tru5jb1/3W7V+ctfSH/BNm5u0+JGu2ce77PLYJJL/vK/y/8Aob1GGqyUuVnqcW5N&#10;g54KWJhHllE9E+Nn7POr6zfajr/hbxlqUV/dTyXP2OeX90zN82xdv3a+S9e1Dxjous3GlarqOpW1&#10;5ay+XPBJO25Wr9QPp+FfDv7f2leb8e7ODTbTdeahp8Pyxr808m91X/gVXiKMV70Tx+EM4q1cR9Vx&#10;C5o8p5D4f8a+KtI1u11S01y9+0WciyR752ZPlr9C/gR4/wBP+I/w/tNfsmVZiuy7hz/qJB95a/Na&#10;ZWjlaKVWVlbayt/DXpH7MPxSvPhn48jmmlZtGv2WPUIT/d/56r/tLWNCr7OR9BxNkUMdheehH95H&#10;+rH3j8UfCsHjbwdP4fub+7sUuGVvPtH2yLtbPBr5Z/aZ+DOp/DrwS3ijRvG2tXVvFMqTw3MvzfN/&#10;FuWvr7SNQtNV0q31DT5kmtriJZI5UbKsrV5V+3Mwb9nPWMf89YP/AEaldlanGUeY/PMhx2Jw+Op0&#10;E/dcvhPIP2YfgxqPjrwTb+MNd8ZaxDHcTt5FtbTfwq235mbr92vreGz2RKnmN8qgV5d+xSR/wzf4&#10;ez28/wD9HPXrePerowioEZ9jq9bHVYv4Yydh1FFFanhnzL+398MP7Y8PL4+0m3H2zT18u/2dZIP4&#10;WP8Au18cwyNHLuiZlZf4lr9U9UsbbUdOnsrpFlguYjHIjL8rKa/Nv4+eCrnwB8UdU8PyK3kxy+ZZ&#10;t/ehb7tefi6fLLmR+o8FZt7ahLBVfij8PoUtN+IXjjT4vKsfFmrQqv8ACt41evfse/GTXrb4tQ6R&#10;4r127vrLWl+zo13OzeXP/D/8TXmHwJ8LeH/Gfj+HRPEXiBdFtpFZkm+X52/u7m+7X0wv7IvhNGhu&#10;tM8XatFNGyyxT5ib5v733azpRq/FE9DPsVlFOEsNiYcspR/lPpVTnBpxqjosVxb6ZbwXdx9pnjjV&#10;ZZtu3zG/vVeNeofj7Wpxfxu8f6X8N/Atzr+pFWkX5LSDd808n8Kivzt+InivWfGviy61/W7lprq6&#10;b/gKL/Cq16d+3R4r1vW/jNeaNqEctvY6R+6s7dm+V/8Apr/wKvFa82vU5pWP2DhLJ6WDwccTL+JU&#10;/wDST6L/AOCcOoLb/EzWrFn/AOPnTQ6/8Bf/AOyrxb4tXiX3xQ8QXcTbo7jU52Rv+BNVn4OeOL34&#10;e+Ml1+wgWd/s0kLxt/HuX/4ra1ctcyNNcSTy/M0rbmrHm9zlPXoZfOlmlfFfZlGJ1XwFsf7R+NHh&#10;i027lbVYGZf91t3/ALLXRft0eEPBvxU/aV1RbH4w6V4c1fToorG80vWIpYIlaJfvJL91qb+x7a/a&#10;v2i/Di7d22aWT/vmJq5j9pv4YfDn4nfHjxZ4g8P/ABk0PRdVbVZ4tR0nxCjQNFPG2xvKkX5WX5a7&#10;sJ8B8Dx3Uvjacf7pofCn9jj4ejXrS78efHLwpfWLyLjT9Jvo/Nuf9gNv3f8AfK1+hvw98JeHfA/h&#10;G08OeFdOh0/TLKPbBDCv/jx/vNXzj+wL+yx4c+G+ixeNPEkmn+IvEV5+8sbuL95bWsP8LRbv4m/v&#10;V9XV1HwoUUUUAfOX/BST/kk+j/8AYV/9pvXxVX2r/wAFJP8Akk+j/wDYV/8AaT18VV5eJ/in7JwX&#10;/wAiiP8AikfSX7F3xf8ABPw88D6npnia+lhnur/zo1jg3fLtRauftW/tD6B4t8DSeE/Bq3EiXzr9&#10;rupotvyK27av/AgKvfsE+BfCHir4e6veeIfD2nalNDqflxyXUCSMq+Uny1q/tifBHwfp/wAM7rxX&#10;4X0i30u70plkmS2TasqMyqRtH+9W37z2B4NeplEc/ftoy9pzf9u8x778Kf8AknOh/wDYNg/9FrXR&#10;1znwp/5Jxof/AGDYP/Ra10f+FdkfhPz/ABH8aXqMb7pHpzXyu7n4vftsKYh52i+C06j7rPG//wAd&#10;/wDQa9z+P3jFPA3wm1fXjJtuI4fLtcn70zfKv68187fsZfET4ceAvB+oXXiTXkh1rV7tpJwYZWZI&#10;1+6u7b/vN/wKsa0o80Ynv5Nha8MFWxlON5fDH57/AIHDft1eEE8NfGq41C2g8uz12Nbpf7vmfdk/&#10;8e/9DrybwrrF3oHiKx1nT5PLurGdZo2/2lr6W/bM+IPww+IXw9tW0LX4rjV9Lud8EfkSLvjb5WX7&#10;v+7/AN818t1w1eXn90/S+HZVcRlcaWIjyyj7vvH6hfD3xHZ+LPBen+ILBgYL62SRf9nPUVvHmvmL&#10;/gnT42+3eF9Q8E3k/wC+0s/aLRW7wN97/vlv/Qq+nc8kV6VOXNHmPyDNsDLA46ph39lnyr+2r8Cr&#10;rULyXx54Qs2nuGG7UrONfmf/AKaL7/7NfJLqyttZWVl+8rV+rzEFQM9a8N+P37OfhjxulxqmhRx6&#10;PrjfN5safu52/wBtf/Zq5q+Gv70T63hzi6OGhHC4z4ekj4w+H3jHxF4I8QR6z4d1KS1uF+9t+7Kv&#10;91l/ir7b/Zw+P2hfESFNK1Ly9M19U+a2Z/ln/wBqP/4mviHx94U1vwZ4kuNC8QWLW95B/wB8uv8A&#10;eX/ZrLsLq5sb+G8s55ILi3bdFJG21laualVnSPsM2yTB5xQ9qvi+zI/VsUnA7149+x98UZ/iN4BZ&#10;dUKnV9KZYbsj/lqP4ZPxr2HrxXqRlzR5j8ZxmFqYSvKjU+KJ8z/8FLP+RC8Pf9hB/wD0Gvjevsj/&#10;AIKW/wDIh+Hv+whJ/wCg18b15uJ/in69wb/yKI/9vfmfbf8AwTf/AOSL6l/2GZP/AEVFX0L3/Cvn&#10;r/gm/wD8kX1L/sMyf+ioq+hf4vwruo/w4n5jxD/yNK/+IP4q+A/28v8Ak4rUv+vaH/0Wtffn8VfA&#10;f7eX/JxWpf8AXtD/AOi1qcV8B7XA3/Izl/h/yPG6+3Phz+0f8MNG+H+j6Zd6ldfabHT4YZVFo/3l&#10;VVaviOv0G+GPwo+G2ofDPQ7m78GaLcTXOmwySyNZpuZmiXc3SubDc3N7p9VxnLAxhS+tRlL/AAni&#10;lj8VY/il+2B4PuLCGSHStOlkjtFkGGf5G3M1fYi4K8V8p618MdK+Hn7YXgm60GAQaZqzyskIb/Vy&#10;KrblX/Z+5X1YOBXTR5ry5j4XiKWFksN9V+Dk/VnzR/wUs/5EHw//ANhCT/0Gvjevsj/gpZ/yIfhz&#10;/sISf+izXxvXHif4p+icG/8AIoj/ANvfmfaX/BOu5tYPg/qPnzRx/wDE1f7x2/wpXI/8FBPiPoms&#10;2Wn+DNHvI7uS1uftV68LblRtpVV3f8DauC+CPwcvvHXwZ1jxJo2sXkOoWU7xQWav+6m2qjf99V45&#10;cxyx3EkU6ssittZW+9upyqS9lynLg8nwlfOquL9rzSjL4R2m2d5qF/HZ2NtJc3Fw22KONNzNX3T+&#10;xb8J7v4d+EbjUtbTbrGsbWmj/wCeEa/dT/e+Y15N/wAE/vFfhK112bw5q2l2EOrzNusNQaJfMmH/&#10;ADz3V9kKAM81vhqUfiPF4zznFe0lgeXlj/6UPFfI37VIz+2X4JH/AE1sf/Sg19cjpXyN+1R/yeZ4&#10;J/662P8A6UGtMR8J87w1/vc/8Mij+3B8Gjp1xN8QPDdn/os7b9UhjX/Vv/z1/wB1u9fMtfqnq1ja&#10;appE2nX0KzW9zEY5Y3XKuretfn1+1N8LLr4aeOHjtopG0S/ZpNPmH8P/AEzb/aWsMTQ5feifY8I5&#10;/wC3j9Sry96Pwnpf7DPxi/sy9h+H3iG5/wBEuGH9lzyN/q3b/ln/ALrdq9l/bmOf2cNYx082Dn/t&#10;qtfAcMksMqyxMyyK25WX+CvonWfjDH46/ZL1bw3rdz/xPtNFtlm/5eo1lT5/97+9Uwr/ALrlkaZt&#10;w/yZnRx2Hj9pc337nvn7E/8Aybb4e/7b/wDo969Xryn9if8A5Nt8Pf8Abf8A9HvXq1d1H+Gj84zv&#10;/kYVv8UvzJKKKKs4RvSvmn/gon4K/tHwZZeMbODdcaTJ5VyyL83kt93/AL5b/wBCr2b4ufE7wN8N&#10;NF/tPxp4ktNLib/Vxytull/3I1+Zq+Vfif8A8FA/hZPb3Okad4D1LxFZyfu2+1ypBHKv+6Vas6ke&#10;aPKd+WY6eBxcMRH7J88/db5WrSs/EWvWsXlW2tXscf8AdW6auq0n9sP4LS3G3U/2eLGGPs9vcxM3&#10;/ouvZPg58Z/2Q/iFcR6fLoeleHb+RtqW2q2SxK/+7Ivy/wDfVcn1SR+gy44wM/joSf3HZfsCeMXv&#10;PhPrUOt6mzf2Pes7z3MmdkTrv+9/31WXrX7T8V78d9H0fRXWPwxHefZ7y4kX5rnd8u7/AGVVq4X9&#10;q+x17QftFh4R8If2H4QuSrS3em7Gi1Hb91pWX+H/AGa+e/utuX71TKrOEeU0y/IMDmU6uNf/AC8+&#10;GP8AL/wT6t/4KO+DY/L0jx5aRrh/9Du2X+L+KNv/AEOvlawhW4v4YGl8tZZVVm/u19D6h8YdH8b/&#10;ALKeoeEfEl35fiLT4o/szSr/AMfm1l2ujf3ttfOiNtbcv3lrKtKMpc0T2OHaeJoYOeGr/FTly/8A&#10;bp1PxU+H/iL4f659g1u2/dyrutrqP/Vzr/eVq5av0Ik8MaH8Yv2d9Ji1NV8y80yGSG4CfNBPsHzr&#10;/wACr5L+HvwI8Y+JPidd+F5LWS0tNNuWjvdQZf3Sqrfwf3mqqmHlH4THKeJqVWjVWK92VPc2/wBh&#10;Pwzrt/8AGix8RWmnyNpmmLJ9ouH+VVLRsu1f7zV9R65+z98F9Y8Qza5qPw50G51Ce4aead7Vd0sj&#10;HcWaux8CeGdJ8I+GbXRNGtEt7W1i2qFX73+03vW3nPA/i6V3UKXs4n5ln2bf2njHW5bR2G28MVtB&#10;HBBGscca7UVR8qrU1FFbHjCdaOKO1ZXi/XLLw34bvdc1BmW1sIGmnKLubatA4xcnZHhH/BSL/klO&#10;kY6f2oP/AEW9fFVfQX7YHxr0D4keHbDQvD1jebLa6+0STTpt3DaV+Vfxr5/8t/7rf9815deUZVPd&#10;P2jhPD1cLlsYVlyy94+y/wDgmucfDHW/+wof/RaV9E3ltDeQvb3EEc0Mow0ci7lavhL9lf41L8LL&#10;e/03UdKnvrC+lWZfIO1o5PukV63rn7YWhJYyf2P4T1Ca42/KJ5FRa6qNanGnaR8VnmRZjXzSpUow&#10;vGR7F8aviBpHwy8ByaxdpHuRNllaq23zpMfKi+1bnw31u58S+BdK126tFtJtRtEnaBW3bNwzX54f&#10;E7x54r+KHi6C612d5N0vlWtvGu2ODc38K96+tPiz8edC+Funx+E7PTbq71ixsYUji2bYY90a7Nz0&#10;RxHNLm+yYY/hqeHo0aMFzVpX5jhv249cn8W/E/w58K9Ln3Znia8Vf+ekvyr/AN8r83/Aq9Sg/Zs+&#10;ES28aSeGSzqvzN9sl+b/AMer5G+EfxB/sv4/2fxA8XxTX+65kmuWVNzIzKy7l/3d1foL4X1Wy8Qe&#10;H7PXNP3G3voFmhLja21h3FTR5as5Skb59HFZTQw+HoScYxj8UesjzWb9mr4RmNlXw2yll6/apfl/&#10;8er4b+Jvhy58IePtW8O3at5mnXLRo399f4W/75r9NtYvoNN0q6v7kkRWcLzS4H8KruP8q/PH9qLx&#10;fpHj34sXev6Dazx2bQRx75E2NKyr96oxMYxXunocF5jjKuKqRrTlKPKUv2b/ABj/AMIR8YtI1tn2&#10;2rz/AGe7/wCucnyt/wDFf8Br9IYZlmtVniO4Ou5TX5T+W/8Adb/vmvqb9mX9pNNO0ax8I+M7e7ma&#10;NltrO+jTcxX7qK6/+zUsNVjH3ZHdxjk08U44rDrmkviPVP2d/itd+M/HnivwrrHkLd6RfSi18tdu&#10;+BW2/wDjrf8AoVexHvk1+eera74q+GH7RGoeJ4bG5tpF1OdvLniZVuoGb7v+61fT3h39qL4Y6hoq&#10;3eo39xptxt+a1kgZmJ9FK1tRrxceWR8xnXD9aE41sJDmpyS+E5X/AIKSaNZyeB9G10xot1b3ptww&#10;+80bKWP/AKBXxzXsP7V3xmHxQ1i0tNKtpLfR9NdmhWT707MMbmHauG+Hfw88YeN9TjtNA0a5uNzf&#10;PO67Yov95q5a8uer7p9/w7Tnl2VRWLny/wDtp7h/wTVS5bxt4ikXd9nWxj83/e3fL/7PX2KPl/4C&#10;K84/Zp+Ftn8LPBH2DzVudSvG8y+uFX7zf3V/2VrsvHHiGw8LeFr7XtSLraafH5k5RdzbfpXdQi6d&#10;P3j8xz/FxzDNJ1KPXRHz7/wUrz/wgfh//sIPj/vivjmvfP2wfjNoXxM03S9K0CyvFhsJ2mkmuE27&#10;ty7fu14L5cv9xv8AvmvPryjKrzRP0/hWhVw2WRp1lyy94+2f+CcOB8FdQY/9BmQf+Qo6+hOC2e9f&#10;FH7IXxv8P/Djwjd+HfEFnebZ75rmO4gj3j5lVdu3/gNfYvhXV7XX/DtlrNiWNtfQLNEWXa21q7sP&#10;KPJyn5pxNg61HMKtWcfdlLQ0Tz2zXwJ+3gSf2iNRJ6/Zof8A0WtfYvxk+J3h34a2dreeIftLLesy&#10;QLbxbyzLjj/x4V8JftHeM7b4h/FW+8SafaT29tOsccYk+8VVdtTi5R5OU9ngjC1o436xb3eXc4Sv&#10;04+DfPwl8N46/wBk2/8A6LWvzJ8t/wC63/fNfU3wh/an03QfAem6Fr/h69kuNOtlt/OtypWRVXav&#10;y1hhqkYy94+h4yy/EY2jT+rrm5WfVl1Y2s91FczWsck1v/qnK/Mn+7XnfxC+LtjofxZ0HwBp9mt9&#10;qOrXCrc4l2/ZYm/i+teLfEj9ri6udMktfBvh+a1uJF2/arxsiP8A3U715j+zPrTn46N438VXN1cJ&#10;pNrPqN3O6bpG/h/9Cat6mJj8MT5fBcL11QqV8Yvhj7sfM9t/4KVZ/wCED8PZ/wCgg/8A6BXxzXvf&#10;7Ynxm0L4maXpmkaBZXix2M7TSTXCbd25dv3a8G8uX+43/fNcdeUZVeaJ9zwrRq4bLY06y5Ze8fa3&#10;/BOHB+DepA/9BZ//AEBa8Z/bo+HLeEviL/wkdjDt03XmZyR92Of+Jf8A2atL9kP426B8N/DF54f8&#10;QWd4FnvPtEc1um7I2KvzL2+7X0x8T/DejfGL4L+Snyx6napdadO6fNE5XcjV0x5alLlj8R8jWxWI&#10;ynPpYqcf3c5H502F1PY38N5ZytBcW8qyRSK3zKy197fsl/GCD4keFBYX8ix69psSrdx5/wBcP+ei&#10;+xr4Z8X+HNZ8MeIrnRNZspre7tpdrKy/+PpU3gHxHrfg7xVa+INEnkhurVt3y/dZf4lb/ZrmpVJ0&#10;5n2GfZXh84wd4v3/ALMj9QiTu9sV8k/tTHP7aHgnH/PWx/8AR9eu6b8ePCn/AApyw8falFdQwXU/&#10;2WSJI9zJPtyy/wDjtfKnxq+K0Pir4/aZ4506wmFppMtu0EMww0qxvv8A/Hq7MRUi4HwfDeV4qOKq&#10;uUNoyj/28foKvKgGuQ+NngTTfiH4Du/D9+FVpUzBNt+aCQfdYVwXgX9pnwJ4h1Kx0zydStby+lWF&#10;I5Lcldzf7Ve2ryMjvW8ZRqRPnKlDFZfXjKceWSPy38deHNU8JeLL3w7rEHl3djJ5ci/3/wC6y/7N&#10;Y9fbX7cnwoXxT4Vbxjo1t/xNtKj3TKi/Ncw+n+8vUV8T+XL/AHG/75rzKtL2cuU/ZsizilmWDjNv&#10;3vtH6DfsT/8AJtfh7/tv/wCjnr1avKf2J/8Ak23w9/23/wDRz16tXp0f4aPxnO/9/rf4pfmSV4d+&#10;3v8AGLWfgp8EG8S+HrCK41C+vFsYJJj8lszI7eYV/i+7XuNed/tPfC3T/jD8G9U8EX8ohe6VZLS4&#10;K7vInX7r1Zwn5d658dNb8SeC7jRrHw9JqnivXvm1jxFdhrq8fd/yygX/AJZR/wC7XketeF/E2kw/&#10;adX8P6rYwt/y0ubOSJfzZa/Xr9i34Vj4d/A/S9C1/wANaXZ69YNLDeXEMCs11tlbbLu/2l2161qu&#10;j6TqdnJZ6hptpcW8q7XjmhVlagD8Ea9t8K/D74ceDPDGk638ab3XRdeIIPtOnaPogiWeC2b7s87P&#10;93d/CtfQfiT4G/s46x+1dr2iaPresadL4dc6nqdmkKvpVukarJIry/eVd3y15r4u+D/hz4u+O73W&#10;dP8A2iPCOpa5qM/7qyubaW0U/wB2KNn/AIf4VoAl8OfFzxn+zp4g0xND8Q/8Jt8M/Elv9osLe++7&#10;LDu2yL/0ynX7rV7LfeDvAnxy8ETfET4KSpDeQLu1Tw3J8ssDf7Kf5Vq8n1b9nj4oad+zf4q8D6/4&#10;Vu59Y8L6tBq+hyWieel1BMvlTpE6/wC4jba4b9mDwN+0Z4P+KNh4g8EeDtb066glxO2oW7WttJF/&#10;EsvmbflrOpTjL4j08tzLFYGv7TDyN+5hlt7iSCeJo5Im2srL8ytWx4F8KeIPGOux6T4d02a9uZW/&#10;hX5U/wBpn/hr7E8f/BTwn8RIYPHc9uv9qC0/4mWnaNeK0VzOv3kWT+9u+XdXz34p+MGvaDfQ6H4M&#10;0aPwXZ6TPuNpGm6eWRf+e7N96vNlSUfiP1bBZ/PMaXJg4fvftc3T9T7I/Z18Iav4G+FOneHdavY7&#10;u6tVb5o1wqKzFtv/AAHNdyI1Gdsajd97tXy18K/2ubSRIbLx3pTRybdrX1pyjf70fUV794J+Ivgv&#10;xZbJJoXiGxuy3/LPzgsn/fDfNXoUqlPltE/MM2yvMqFec8TT+L7jru1FIpB6EUtbHihRRRQAVDcQ&#10;xXEDQTxrJGy4ZWX5WqaqOt2I1HR7qw+03Fr9piaPzrWTZLHu/iVv4WoAqf8ACMeHv+gLYf8AgMtH&#10;/CMeHv8AoC2H/gMtfBHw78b/ABO8Of8ABRCD4S+NfiR4ivdDh1WSOBZbxl89fKaSDf8A73yVtfHD&#10;9qHxj4U/b8stEj1WeHwRZ6jFp1zaf8sp/wDllLLu/wBmVm/74qeWBt7at/Ofbv8Awi/h7/oC2H/g&#10;MtH/AAi/h7/oC2H/AIDLXkDadrGrftmPaaf4w19dB0vQo9T1DT1vm8j7TLL+6Tb/AHdqs22vGv2+&#10;v2g/F3w//aC8Iv4dlu4/Dfh288vWfJb91ezMqtJA3+7Ey/8AfVHLAXt6387PsVfDegK6uuj2Ksv3&#10;W+zrUl7oWjXc3nXemWs0h/ikgVmrhP2hPG2u6T+zPrnjn4eQLqGpLpK3enbV8z5W2/vNv8W1W3fh&#10;Xx1+x34z1j4z+F/EOj+IPjP4j0n4jfavO0RZNTaO3ZMfdWL7rfNu3fWjliHtau/MffY8MeH/APoC&#10;af8A+Ay/4Vp28EdvbrBBGscaLhVVflWvkj/gqF4k8a/Dv4T+HPFPhbxjrGlapJeR2F0tpdMsUq+U&#10;7btv97d/FXJeNvHWp2H/AAT503xzZfFnVW8atbQ3cypru6VmkdFZPK3fdVf4arlJlUnL4mfc0say&#10;RmORVZWG1g38VZR8MeH/APoCaf8A+Ay/4V83f8E97zxL8R/2Wr/xJ4s8Z+IrzVNSuJ7b7T9vZWt1&#10;ib5fK/utXlf/AATU8e/EH4j/ALQOvab4v8ea/qNj4ftWmtraW9bY7ebs+f8AvUCjOcPhZ9y/8Ix4&#10;e/6Ath/4DLSr4b0BWVl0ixVl5X/R14r4N/bm8UfGb4MfGyO98D+O/El/oNra22qXNpeT+dFbbpWT&#10;Y/8AejZov/Hq9e8YfEuH4u/s3+H/AIl+DvFmsaFqDarpunajaaffsv2dp7qKKRGX+983ytU8sDT2&#10;1b+c+nNS0nTNSh8u/wBPt7hfSaJWrn7v4Y+A7h903hHRpG/2rNP8K+VP2lvjd45uP2jvD/7N/wAL&#10;tduNLk82Cz1PXJX865Z2Xc2Gb+6p/wC+q9y1j4U+L9B1Dw3qXgTx/wCIGms9Rtl1y21XUHuYtRtN&#10;6+d8sm7Y23+7RywCFerBe7Nndaf8NfAdnN5lt4T0eNv7y2SV01jZ2tnbrDa28cMaj5VjXbXyX+2D&#10;ovxF+Gn7PPij4iP8VPEkmvf2mkttBbXrR2lrFLPtWNE/2Vaqn7G2kfEb4r/s56X47k+LHia28QLq&#10;zs3mXrPbTxRS/NE0X+0tHLGIqlerU+OfMfZFQ3UEN1A0NzEskbj5kZdytXx58PvjT4h/aG/a01Lw&#10;Fout32h+CPDlrPJP/ZsvlXWqMrKm5pV+ZV3f3axfE3xd8a/s9/tjWvw18Q+J9Q8ReCPERha2Ooy7&#10;7mwWZii7ZfvfI1UZH2V/wjHh7/oC2H/gMtH/AAi/h7/oC2H/AIDJXwP+2N41+NHwQ+Pv2vwj428R&#10;at4Y05LS9uba9n86KLzWf91L/st5TfNXuHjLx7afFj4M+D/iX4K8X69o8mqa7YaZfWlhqLRrF5ku&#10;2WJl/vf7VTywNvbVv5z6IHhjw/8A9ATT/wDwGX/CtOCGOCBYIEWNEXCqq/KtQaXbLZ6fBZpLLP5E&#10;ax+ZM252292b1r4g/bR+Nfxi+G/7U2k+BfDfjuaPSdea2kCy6fbM1r50uzarbedv+1VcpnKc5fEz&#10;7f1LTbDUI1W+s4bgL93zYw2PzqmfC/h7/oC2H/gMteVftIS+O/D3gzwlJ4f8e3lldXGtWOk38/2O&#10;BvtSzNtaT5l+Vv8AdrkP2+Na+MXw6+Htj4w+Hnjm63/aobCXS20uCY3DMrfvU+Xdu+X7tHLEcas4&#10;6RkfQv8AwjOgf9Aaw/8AAZaT/hGPD3/QFsP/AAGWvmn9i/4+6r8dvg/qPh/UPEjaH490Vd093DBF&#10;uuY8/LKsbLt/2W+Wt3w3rfxKuf2KL74gXHxCvW19dOn1SO5Wxtti+Wrfutm37vy1PLAv21X+c95/&#10;4Rjw9/0BbD/wGWnw+H9EiVxFpVmvmLtfbAvzLXyj/wAE6PiL8V/jd4V8Vax4s+INykmnSixtY4dO&#10;tlWNnj3eb937y1xfg340fHDw7+3VY/Bv4k+PPO0v+0fJEkWnQRfaldN0J+7wrfL+dHLAXtqv859v&#10;/wDCL+Hv+gLYf+Ay0v8AwjOgf9Aaw/8AAZf8K8q1+88d6x+1pD4b8OeN7mx8P6ZpUepa3ZrZwSKG&#10;ZtkUKuy7l37GZq+fP2iPjL8ZvCP7bmm/CfR/iBcR6NrN9Yxb2062eWBbll3bf3f8O6jlgHt6v859&#10;rjwx4f8A+gJp/wD4DL/hWnbwxW9usEEaxxxrtVVX5Vryv4S2fj6x+LGuadrHxFXxXodrYxR7JbOC&#10;Cewu2+fa/lKu7dEyNXzF46+Mfxq039u6H4K2nxHuE0e61GK3W4OmW3mxLJFv/wCedVykSnOXxM+5&#10;7zSNLu5PMutPt5m/vSxK386i/wCEd0H/AKA9l/34X/CvjX4R/tDfFTR/25Lr4JeLdXi8V6UNRksY&#10;rtLGOCaPahZZT5S/99Uv7fn7SHxD+H/x+0n4e6DqP/CNaFKltLfawLNZZZY5Gw7Ju/uYb7tHLEpV&#10;qi+2fZj6JpD2n2VtOtWgDbvL8ldufpUH/CL+Hv8AoC2H/gMleffAqz8ZxeKr7UpviH/wmfgvU9Og&#10;n0m6l8rzYp97eYu6NfmXbsr5l+Knxg+NXh79uyz+Clj8R7g6PeX1nD9obS7bzkWeJJG/5Z/7VTyw&#10;GqtVbSPt6Hw5okMyyx6RZK6nKssCjbWqBxXinxY0X4twyeJPEVh8SH0fRtH0bzNPtILCCWW6lig3&#10;SSysy/LuYfdWvn79hv4k/Hj4+2HiyO8+KsmlXmiJF9kaLSbZo2Z933/l/wBmqIlKUviZ90yIrRsr&#10;LuDdRWUfDHh//oCaf/4DL/hXz3+1pffHvwV+zna+O/DvjLyNc0Ozh/t3T4LGCaCf+GSdHZdy/wB6&#10;sr4OfG/VvFn7C1342uvGd2/i6GV7V3gtYPO+3M4WKBY9uza25P4f4qAjOcPhZ9VWNrb2VutvaQRw&#10;wp92ONNqrViuN+Cem+MNN+HWnxeOtffWNeliWS8nEEcSKzD7iqi/dWuyoJ3CiiuA/aO+KOifB/4U&#10;6h411sNKlriO2tlb5rmZs7YxQB39eQ/tlfGfS/gp8Hr3xDPLHJq12rW+j2pPzSzkfe/3V+8a+X/h&#10;H+1h+078TfF1xH4L+GelahZwr5zwGB4o0j/h/es1RfGtfAP7S+uPo/jy91T4Z/FLSIPJttL1uf8A&#10;0G4/urFu+X5m/wAtQB434Judeg/ZwjktpV/tT42+Ln0rU9WnG7yIIpYvl3f7Us7N/wABr0z4t/sC&#10;eIvCXhpfFHw68XPq2paYq3T2dxb+VK7L837pl/i4+7Xon7CH7OnxD0fwPq3hn4tQae/hK4vPPtNH&#10;kXzJ0uV/5bxyr/qvurX1/wCKNBstc8J3Xh+8e5Frd23kSNDO0cu3GOHX5hQB4p+xZ8bX+P3wl1CO&#10;+0y+0fWNJC2WoXFs21GlK/eib+Fv9mvDP2svBvxA8E6/5mpeJNW1fRLxv9Gup52bZ/st/tV9kfCX&#10;4feEvhp4Ri8NeDdHTTdPV2kZFYs0rt1Z2b5marXxJ8KaX428G33hzVE3W93EV3D70bfwsv41jWp+&#10;0ge1kebPL8UpSjzR+0fE/wCyb8arn4ca9/ZerytP4evpd06/ea1b/nov/s1ev/tffC7RPHPg1viZ&#10;4MlgmvIofOuGtz8t5Cv8X+8tfKnxE8Nah4O8aah4d1KPbcWM7R/d++v8Lf8AAqPD/iDxPa2cmi6N&#10;qupLDefLLaW0rbZf+ArXnxqe7yyP0/EZPCpiIZjgqnJL7X8somLVjSlvpL+OLTFna4ZtsSwbtzN/&#10;wGvXvhD+zb478YTR3Wq2zaBp7fee6X963+7F/wDFV9ZfBn4KeC/hzbrJplj9o1Bl2y31x80jfT+7&#10;VUqE5GWb8V4HCLkj+8keffsk+BvivpscOq+MfFOpQWJXMOkSSeYxH+2W+7/wGvod8k8gYpSAKTg+&#10;9elThyxsfk2Pxk8ZXdWUeX0JKKKKo5AooooA/OX/AIKsaJqPgT9qPwh8VdDgbzryOObeq/entmX/&#10;ANl2VS/by+Fmo2f7Jnw58eXdsza558ja2yr83mXe65/8dbctfo/dWlrdbftNtDNt+75satt/OnT2&#10;9vPD5U0Mckf91l3LQB8q/sd+O4vDv7M+r/HP4kXMdrda9t2+YfmnitIPIijX/abynb/gVee/Hr4V&#10;+IfGX7E99431DxppslveO3iv7J9gXd9pnbe0fn/e+6+3/gK190NZWbWy2zWkDQr92Pyl2L/wGnG1&#10;tmtfs7W8Xk4/1ez5f++aAPiv9hv9pCw0v9kC8sfEAa81jwMEjayO7zbqwaVV8xf721Wf/vmvIP8A&#10;goz4Z+F9j4t8KeL/AIJ31r/wkGvSvPPZaFJu+b5WSVVj+625q/S9NL01N2zT7Vdy4bbAoqvb+HdC&#10;trr7TbaNYRzf89Ftl3fnQB8I/wDBRzWNbvf2LPhpp/jKdU8YTNbXOo2W79//AKh1ZnX/AHv/AB6q&#10;PxE034ZL/wAEudLv7O08PjxRLY2kLSRJH9sadXXzF/vbtv3q/Qa6sbK6bdc2kMzL3ljVqb/Zem+X&#10;5f8AZ9pt/u+QtAHyf/wS18QaFp37Gd3Df6va2smm3t3JdpLKqNbq7fKz/wB3dXiv/BI/UbCy/aY8&#10;WpfXcds2pWLR2ayPt89vP3bV/vfLX6Nx6fp8cbRx2VuqyfeVYlG6kg03T4pFlisLaORfuskKq1AH&#10;gHiq/wDAfiL9sjXPCPiPUNLubXVPBUGmXFpPIv72RrqX91/vfMtfHnijwB4z/Z8/ans/h1Zz3Enh&#10;LxV4g02a2Zl3R3EUd3FIv/bRGG38a/UT7DZG48/7JD52c+Z5a7vzp11a208iyT28cjR/cZl3baAP&#10;z6/aj8Ia78IP+CgWi/GufTbq58J6jqMF3dXkEbMlruXypFf+7/epP28vFjD45+DbT4TePNcuIdeY&#10;TatBo+szTL+8nXHyo3y/Lur9CLq3guIfKnhjkT+7Im5apWGg6JYy+baaRZQyN/FFAq0AfN3/AAUq&#10;XStA/Yfv/DKXzfaJXtFtIbmdpJ59s6M33vmamf8ABJe/06f9lC10VLyB761vrlrm3DfvIlaVtu5a&#10;+n7y0trrb9ot4Ztv3fMj3YotbO0td32a1hh3fe8qNVoA/PP9mfRL39mv9vHVdK8cxPY6D4hint9O&#10;1idNlrLuZZYv3n3f9n/era/aM8F3n7RP7fXh/wD4Q9WvvDXh21tI9W1q3+a1Xy5WlZVk+6zfNt+W&#10;vu7UNOstQh8u+soblP7s0StUmn2VpYw+VaW0UEf92NNtAHztfSfD7xh+1N468D+IdR027tdZ8L2G&#10;nPbSzr+9kV59yr/00XctfJGk+DfG/wAAv2vNL+E/2q4m8Ma34ksLu3ZkPl3Eazhopf8AeX7rV+n3&#10;2Gx+0ed9kt/OznzPKXd+dOmtbaaVZZYI5JIvusy7mWgCftX51f8ABVrTbzQv2rvA/jm+t5V0Xy7X&#10;ddKvyq0NxvZf97bX6LVl+KvD+h+JNLbTdf0mz1Kzf70F3Asi/wDj1AHiPxk8d+EfiHH4C8OeCtes&#10;9d1DUPE1lqHk2UvmtBbQ7pJJZdv3F4/i9a3P2w9S02x0XwPHqF/bW2/xxpbbZ5VX5Vdt1egeBfh/&#10;4K8GGRvCvhfS9Jab/WNZ2qxs9WfFnhDwt4maBvEXh/T9Ua1/1H2u3WTyz/s7qAPz+/bk+GWr/AH4&#10;xab8efhOfs+jahdbrqK2/wBRbyt95Pl/5Zy/NXv/AIB1OA/8Ewft13PDb/bPCNyy+ZLtG5lf5a+h&#10;rvwz4eu/DK+HbrRrKbSkRUWykgVogq/d+WoLzwV4Tu/DcHh268OabLpVqP3Fk1svkR/7q9qAPjn/&#10;AIIn3VsvgDxlZtcxi4fVY5FhLfMy+Uvzbax/+CwHg+88OePPBvxo0JWjuIZVtrmVf4J4G82Bv/Qv&#10;++a+2PC/gDwR4c1D+0dC8K6Rpt1t2+daWaxtt/4DWh4p8P6F4j0z+zdf0mz1K13eZ5F3Csibv721&#10;qAPLv2LJNR8SfDu8+KWuWn2bVPHl19v8pv8AllbKvlwL/wB8ru/4FXxh+28+i6h/wUy0KO+vLc6a&#10;15pUd463G1VXcu7c38NfpXptla6fYw2Vlbx29vbxrHFDGu1Y1X7qrXMX/wALfhxfX0l5eeB9BnuJ&#10;W3SSS2EbMzUAeffBmT4Z/Dz4pX3gjwjr8ep3fi+5bU0s7a5+0/YEjgRWaSTd91m+7/vV8a/HxbPW&#10;v+CqkcEWutp8M+qWsf8AaNldeU9u3kL8yyfwtX6MeG/AXgrw/qn9o6J4W0uwvPK8vz7e1VX2/wB3&#10;dVCb4T/DSa4a4l8CaE0ztuaRrGPd+eKAPg39jnxVpvwO/bM8R+Efi1aQTatq140Ft4nvfmkVmb5W&#10;81v+Wcvy/NX1P+0F4e+D3xw8Ra58MfGiQ2useG7GG9s9QaZYpYo5lLb4mP8ACuz5lr1bxB8PfA2u&#10;XMNzrPhPSb6aCNY45Li0V2VV+6tJ4s+HfgbxRcRz6/4V0vUJoovLSSe1VnVf7u6gD4N/4JR+IfGG&#10;jftFeIPh1pmoTat4QhinaeUbmgiaN9scqf3N9UPj9qWnyf8ABXbSb5b62a1TVdK3zrKvlr/o0X8V&#10;fof4M8JeGPCWntZeGtAsNIt2+9HaQLHu/wC+ax5vhP8ADSa4a4l8CaE0ztuaRrGPd+eKAJfjbeWk&#10;HwX8VTz3UMULaFd7JJXVVbdA+3mviz/gild2seoePLaS5iWaVrVoozIu5v8AW/dr7t1vw/oesaL/&#10;AGLqulWl3p/y/wCizxK0Xy/d+Wsvw78OfAeg6kmpaJ4Q0fT7yP7s1rZpGy/980Aa/iSy06/8PX2n&#10;6wkL6fdWzw3KzfdaNl2tu/CvzU/4J5WelW/7bGq+DpdTDeHdLv7u7sLSSdfInuYGaKCT/aZVdttf&#10;pnqlhZ6lp8tjfW0dxazrslhkXcrrXMaZ8K/hzp+oRX9j4I0K3uoH8yKaOxRWVvWgDsaKKKACvIf2&#10;xvhPc/F/4Y2eh2U8C3WmaxbajFHcf6q5WP70T/7ys1evUUAZ+i6bY6bYxwWdlDaqsarthjVfu14p&#10;+3B8DdM+L/gdLfTvDsMnihJVSw1hZFiazXd8zSN95kxu+Wve6KAMP4faI3hnwLo/h9rmW6bS7GG1&#10;aeRtzSbEC7jW5RRQAUUUUAeP/GL9n7wr8RfHcPiTV7y8t2W3EM8NvtXz9p+Vmb2rqPh18LPAngqE&#10;f2F4dtoZV63Ei+ZK3/Am5rtMZHzH8RS4wMZ/Oo9lHm5jslmWMnQjRdR8keg5QB0FLRRVnGFFFFAB&#10;RRRQAUUUUAUNYvLu0jja102a8LfeWJlXb/31VL+2tU/6FfUP+/sX/wAVW5RQBh/21qn/AEK+of8A&#10;f2L/AOKo/trVP+hX1D/v7F/8VW5RQBh/21qn/Qr6h/39i/8AiqP7a1T/AKFfUP8Av7F/8VW5RQBh&#10;/wBtap/0K+of9/Yv/iqP7a1T/oV9Q/7+xf8AxVblFAGH/bWqf9CvqH/f2L/4qj+2tU/6FfUP+/sX&#10;/wAVW5RQBh/21qn/AEK+of8Af2L/AOKo/trVP+hX1D/v7F/8VW5RQBh/21qn/Qr6h/39i/8AiqP7&#10;a1T/AKFfUP8Av7F/8VW5RQBh/wBtap/0K+of9/Yv/iqP7a1T/oV9Q/7+xf8AxVblFAGH/bWqf9Cv&#10;qH/f2L/4qj+2tU/6FfUP+/sX/wAVW5RQBh/21qn/AEK+of8Af2L/AOKo/trVP+hX1D/v7F/8VW5R&#10;QBh/21qn/Qr6h/39i/8AiqP7a1T/AKFfUP8Av7F/8VW5RQBh/wBtap/0K+of9/Yv/iqP7a1T/oV9&#10;Q/7+xf8AxVblFAGH/bWqf9CvqH/f2L/4qj+2tU/6FfUP+/sX/wAVW5RQBh/21qn/AEK+of8Af2L/&#10;AOKo/trVP+hX1D/v7F/8VW5RQBh/21qn/Qr6h/39i/8AiqP7a1T/AKFfUP8Av7F/8VW5TI2Vl3KV&#10;b/doAxv7a1T/AKFfUP8Av7F/8VR/bWqf9CvqH/f2L/4qtyigDD/trVP+hX1D/v7F/wDFUf21qn/Q&#10;r6h/39i/+KrcooAw/wC2tU/6FfUP+/sX/wAVR/bWqf8AQr6h/wB/Yv8A4qtyigDD/trVP+hY1D/v&#10;7F/8VSf21qf/AEK9/wD9/Yv/AIqr9nqunXU5htr+1mkXrHHMrN+VXOKAlGUTF/trVP8AoV9Q/wC/&#10;sX/xVH9tap/0K+of9/Yv/iq0La/srieSC3u4ZJof9bHHIrNH/velWsmgHFrcz9Jvr28mZbjSbmyV&#10;V4aV0bd/3y1aVFGaACiiigAooooAKKKKACiiigAooooAKKKKACiiigAooooAKKKKACiiigAooooA&#10;KKKKACiiigAooooAKKKKACuKk+J/gxNcbSV1GeeZJ/s7SQ2kskSy527d6rtrta8OkXxH8FPMkmht&#10;NW8IXWobmb7t1atK3/j1AHQfEP4uad4Y+JGl+HWyYHaT+0nNvIzRfJuXb/erqdU8d+GtO8PWWs3N&#10;1cC11D/j1VbaRpJf+Abd1ch8UPJk+PXw3n2rtle8+8v3v3Fa/wAVfFeoaX4l0Xwp4dsLOfWNW3vH&#10;Jdf6u2jX7z0Abfgnxt4c8Vy3EGkXbNcWf+vt5omjlj+qtVHVfiX4M0+/exudV/0qG++xNCsTMwk/&#10;y33q4Pwfb65p/wC1QsWt6lZXd5PoDGVrSDyl+8u3ctXvgfpdlcfGT4halPbxyXEWreXEzL91aALv&#10;jP4xaboPxTs/DUn/AB5LCxvp/s0jMkn8Kr/er0nSb631LS4NQtGLQXUayRMwx8rV5l44ji/4aq8I&#10;7lX5tJuf4fvfer1fGFwtAHH+KviT4U0DWZNLvL6aS7hXfPHbW0k/kr/tbfu1r6t4m0TS/Daa/qOo&#10;R22nuiss8ny53fd4rzfxro3inwF4q1zx/wCHFstU02+VbjU7C6+WRNi/eieqnxK1ex8S+I/hjfXM&#10;TJoOqTtM0cn3fN2r5atQB3Xhf4neD9c1iPSbW/kiu5/9RHdW7w+f/ubvvVd8WeNvDPhvUFstZ1NL&#10;S4a2NygdW+Zd23j/AIF/DXC/tdQ2kXgTS7m2VY9Vi1WD+zGj+/v/ANmjxlZQah+0x4PS/gWby9Fl&#10;k2sv8as1AHTab8WPA15Y3tyus+V9h2+fHNC0cvzfd2ofmatTwJ468N+L2uI9EvmlmtOJ4JImjkT/&#10;AIC1cL4l0nTZP2tNBd7SFi+iSzv8v3mV9qtVm4hjs/2tbf7NGsf23w27T7f+WrLLQB1Xi74h+GPD&#10;urHTL26mlu1TzJYLW3edol/vNt+7UWtfELw/a/DmbxhY3i3VntYQNHGzbpPm2qy9V+avL/g4vj67&#10;1nxZc6LL4f8AtTa1Ot5/aMTNP/s/d/hrq/CvhDXPDHw98a/23Pp8n9qRXN3HBYq3lRM0Tbtu6qAv&#10;/CP4l2PjnwrtkPl6r9jkmuYUhdY1/wB1mrkPgH8SfDHhj4Qafa69qsn2rzZ2lWONpGjXzW+Z9v3a&#10;679nRY/+Ge9JdVXd9hk3N+LVl/sm6PpknwPjaWyhZr+e5+1My/6352X/ANBoA7Pxfqek6z8K77Vb&#10;bXpLTT57NpF1K0PzRr/fWodL8SaF4a+Heg3eoa3Lc2dzFBBBqE6tuuGZflZv96vL/h6zf8Mi+JoN&#10;37uBr2ONf7q7qb8XY1m/Zd8DwSrujll01XX/ALZUAek6X8WPA194gh0iHV2E90/lwSPCyxSt/suf&#10;lrf8Z+JtF8LaP/aGuX0drAzbV3HLO391V/irzn9qywsrb4N2s9tbRQyWF9bNatGu3yv92m+P2guv&#10;j54Dg1za2n/YZ5LVZfutc7f/AEL7tSB1OnfFbwXeXFvAmpyR3F1crbxQT2skUjO33flZfu/7Vdnd&#10;f8e0v+41ePftHR6avxG+HzKsK3zawv3fveXuX/2avYbr/j2l/wBxqBw3R8E/s4+P9H8BfGnWNb8R&#10;3NwtosE8aKi7mZvNX5a+t/hL8YPBfxLa4ttAvZBdQR7pLaZdkgX+8K+Qv2a7XwXefHy9i8cLZtYb&#10;LnylvseW0m73/wBndWt8A0sYv2zZIvBjN/ZC3d2sXlfd+z7G/wDHfuV59GpJH6bnWVYXEynJqUak&#10;aalzfZO1/Y7s9Di+P2uTWHjC81KYwT5tpbVo9y+avzs2771eq+MP2kfhl4d8USaJc6jc3E1vJ5c0&#10;lvBujib3avmv9l979PiZ42k0zd9sTQL54Nv3t2flqP8AZOj+HE9x4rb4i/Ymm+xbrT7b/wAC3bf9&#10;r7tFOpKMbRMcdk1CtialavzS5Yx92O+p9Z/Cf4y+DPiF4guNG8OT3Elxawec++Aqu3dtr0XA9a+L&#10;P+Cce3/hbWt7fu/2b8v/AH8WvtIg11UZznG7Pj8/wNLL8dKhR+FD6KKK2PHCiiigAooooAKKKKAC&#10;iiigAooooAKKKKACiiigAooooAKKKKACiiigAooooAKKKKACiiigAooooARhlcV5+nwk8PNeQtfX&#10;2r6haWs/nQWV3fNJArf7teg0UAcv8RPA2jeMoLMag1zBNp8vm2lxaS+XJE3sap+JvhxoeuWOlx3l&#10;zqC3mjLts7+O5ZZ0/wCBfxV2lFAHG+Gfht4d0LxRH4jtBdyaksDQy3E9y0jzhv726tTwz4W0vQdX&#10;1bU7ESedrVz9pud77vmx/DW9RQByXxD8B6L4wubK7vpbu2vNOZvst1aT+XIm77y5ro9MtEtNPgs1&#10;kkkWCNY98jbmbb/eNWqKAOE8SfC7Rtc1K8nvNV1n7Pfy+Zc2Ud8ywS/8BrX8ReDPDms+E4vDl9p6&#10;f2fbqvkRx/L5G37rI38NdJRQBwvh/wCF3h/T9at9Vu7nUtWuLL/j0bUbppVt/wDcWt2+8L6VdeNb&#10;HxTIsn9oWFs9vBh/kCN1+Wt2igDCu/DGlXHji18VyiT+0LO1a0i+f5djNu+7RN4X0qXxzF4tZJP7&#10;Qhs/sisH+Xy9277v1rdooA4fxR8MtB1fxBJrsNxqGl6lcLtnudOumiMv+9W34X8N2Oi6DJpKTXV5&#10;FOzNK17O0rybvvZ3Vu0UAcb4D+HWjeD5rr+ybzUPstyrKtpLcs0UW7+6ta3gPwvpnhLwzFoWkLIt&#10;rC7MnmPub5m3VuUUAcppXgDw/p/gW+8JwRz/ANnai0rTq0vz/vPvfNSa14A0DVPBul+GrhJvsOkv&#10;C1ttk+f91935q6yigDB8eeFdK8W+HP7E1dJGtfMWT92+1ty/drnfjavgqPw/YWnjOxupbXzdsFzb&#10;RMzWrKv3ty/MtegUyWJJV2yIrL6EUAfPGm6L4f8AE3xL8OR+CLbVLu10m8+26nrF75rfd+7ErS19&#10;DyIGiZf7y7aSGGOFdsUaxr/sipKAPn+9/ZN8AXDXkrX+refdNuEvmrmL6cV2fwU+CvhD4aRzTaSk&#10;1xf3CeXJe3DbpNv91f7or0oe1IxNZxoQi7no187x1Wn7OpVbieWfCr4G+Ffh94vvPFGm3d7Nc3cE&#10;kUqzOGXaz7q+U/idrPwxl8ZazNJ4B1S2vkuZ1jjhu2jgl+ZtrMu3cv8AurX3+nzDkVmXmi6LPN59&#10;xpNnLJ/faFd351nVoc0eWJ6GV59OjXlXrc02/Ox80/8ABO3wRrOnXer+L9SspLS2vIFt7NZE2vL8&#10;25m/3fu19WZqK3hjgj2xoFVegFSVrSpqnHlPOzbMKmPxcsRLdn//2VBLAQItABQABgAIAAAAIQAr&#10;ENvACgEAABQCAAATAAAAAAAAAAAAAAAAAAAAAABbQ29udGVudF9UeXBlc10ueG1sUEsBAi0AFAAG&#10;AAgAAAAhADj9If/WAAAAlAEAAAsAAAAAAAAAAAAAAAAAOwEAAF9yZWxzLy5yZWxzUEsBAi0AFAAG&#10;AAgAAAAhAOaE6x2yAgAApAYAAA4AAAAAAAAAAAAAAAAAOgIAAGRycy9lMm9Eb2MueG1sUEsBAi0A&#10;FAAGAAgAAAAhADedwRi6AAAAIQEAABkAAAAAAAAAAAAAAAAAGAUAAGRycy9fcmVscy9lMm9Eb2Mu&#10;eG1sLnJlbHNQSwECLQAUAAYACAAAACEA1Cmg19sAAAAFAQAADwAAAAAAAAAAAAAAAAAJBgAAZHJz&#10;L2Rvd25yZXYueG1sUEsBAi0ACgAAAAAAAAAhAF7bZMdlTgAAZU4AABQAAAAAAAAAAAAAAAAAEQcA&#10;AGRycy9tZWRpYS9pbWFnZTEuanBnUEsFBgAAAAAGAAYAfAEAAKhVAAAAAA==&#10;">
                <v:rect id="Rectangle 6" o:spid="_x0000_s1027" style="position:absolute;left:6861;top:229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5A72B8" w:rsidRDefault="002B20F2">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21717;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t10K/AAAA2gAAAA8AAABkcnMvZG93bnJldi54bWxET01rwkAQvRf6H5YpeCl11xykpNmEtlQU&#10;b9X2Ps2OSWh2NmRXjf/eOQgeH++7qCbfqxONsQtsYTE3oIjr4DpuLPzsVy+voGJCdtgHJgsXilCV&#10;jw8F5i6c+ZtOu9QoCeGYo4U2pSHXOtYteYzzMBALdwijxyRwbLQb8SzhvteZMUvtsWNpaHGgz5bq&#10;/93Rywzz1Ye/bm2yw28Wn5uP5cKnrbWzp+n9DVSiKd3FN/fGWZCtckX8oMsr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4rddCvwAAANoAAAAPAAAAAAAAAAAAAAAAAJ8CAABk&#10;cnMvZG93bnJldi54bWxQSwUGAAAAAAQABAD3AAAAiwMAAAAA&#10;">
                  <v:imagedata r:id="rId6" o:title=""/>
                </v:shape>
                <w10:anchorlock/>
              </v:group>
            </w:pict>
          </mc:Fallback>
        </mc:AlternateContent>
      </w:r>
    </w:p>
    <w:p w:rsidR="005A72B8" w:rsidRDefault="002B20F2">
      <w:pPr>
        <w:spacing w:line="259" w:lineRule="auto"/>
        <w:ind w:left="427" w:right="1"/>
        <w:jc w:val="center"/>
      </w:pPr>
      <w:r>
        <w:rPr>
          <w:b/>
        </w:rPr>
        <w:t xml:space="preserve">Eastern Washington University </w:t>
      </w:r>
    </w:p>
    <w:p w:rsidR="005A72B8" w:rsidRDefault="002B20F2">
      <w:pPr>
        <w:spacing w:line="259" w:lineRule="auto"/>
        <w:ind w:left="427"/>
        <w:jc w:val="center"/>
      </w:pPr>
      <w:r>
        <w:rPr>
          <w:b/>
        </w:rPr>
        <w:t xml:space="preserve">Disability Support Services </w:t>
      </w:r>
    </w:p>
    <w:p w:rsidR="005A72B8" w:rsidRDefault="002B20F2">
      <w:pPr>
        <w:spacing w:line="259" w:lineRule="auto"/>
        <w:ind w:left="481" w:firstLine="0"/>
        <w:jc w:val="center"/>
      </w:pPr>
      <w:r>
        <w:rPr>
          <w:b/>
        </w:rPr>
        <w:t xml:space="preserve"> </w:t>
      </w:r>
    </w:p>
    <w:p w:rsidR="005A72B8" w:rsidRDefault="002B20F2">
      <w:pPr>
        <w:spacing w:line="259" w:lineRule="auto"/>
        <w:ind w:left="2108" w:firstLine="0"/>
      </w:pPr>
      <w:r>
        <w:rPr>
          <w:b/>
        </w:rPr>
        <w:t xml:space="preserve">Documentation Policy for Attention Disabilities </w:t>
      </w:r>
    </w:p>
    <w:p w:rsidR="005A72B8" w:rsidRDefault="002B20F2">
      <w:pPr>
        <w:spacing w:line="259" w:lineRule="auto"/>
        <w:ind w:left="360" w:firstLine="0"/>
      </w:pPr>
      <w:r>
        <w:t xml:space="preserve"> </w:t>
      </w:r>
    </w:p>
    <w:p w:rsidR="005A72B8" w:rsidRDefault="002B20F2">
      <w:pPr>
        <w:ind w:left="355"/>
      </w:pPr>
      <w:r>
        <w:t>Students who are seeking support services from the Disability Support Services Office at EWU on the basis of an attention disability are required to submit documentation to verify eligibility. Documentation of disability and related information will be kep</w:t>
      </w:r>
      <w:r>
        <w:t xml:space="preserve">t in a separate file in the DSS office. The cost and responsibility for providing this documentation </w:t>
      </w:r>
      <w:r>
        <w:rPr>
          <w:b/>
        </w:rPr>
        <w:t>shall be borne by the student</w:t>
      </w:r>
      <w:r>
        <w:t xml:space="preserve">. </w:t>
      </w:r>
    </w:p>
    <w:p w:rsidR="005A72B8" w:rsidRDefault="002B20F2">
      <w:pPr>
        <w:spacing w:line="259" w:lineRule="auto"/>
        <w:ind w:left="360" w:firstLine="0"/>
      </w:pPr>
      <w:r>
        <w:t xml:space="preserve"> </w:t>
      </w:r>
    </w:p>
    <w:p w:rsidR="005A72B8" w:rsidRDefault="002B20F2">
      <w:pPr>
        <w:ind w:left="355"/>
      </w:pPr>
      <w:r>
        <w:t>Although the more generic term Attention Deficit Disorder (ADD) is frequently used, the official nomenclature used in the</w:t>
      </w:r>
      <w:r>
        <w:t xml:space="preserve"> </w:t>
      </w:r>
      <w:r>
        <w:rPr>
          <w:i/>
        </w:rPr>
        <w:t>Diagnostic and Statistical Manual of Mental Disorders</w:t>
      </w:r>
      <w:r>
        <w:t xml:space="preserve">, 4th edition (DSM-IV), Attention Deficit/Hyperactivity Disorder (ADHD), </w:t>
      </w:r>
      <w:proofErr w:type="gramStart"/>
      <w:r>
        <w:t>will</w:t>
      </w:r>
      <w:proofErr w:type="gramEnd"/>
      <w:r>
        <w:t xml:space="preserve"> be used in this document. </w:t>
      </w:r>
    </w:p>
    <w:p w:rsidR="005A72B8" w:rsidRDefault="002B20F2">
      <w:pPr>
        <w:spacing w:line="259" w:lineRule="auto"/>
        <w:ind w:left="360" w:firstLine="0"/>
      </w:pPr>
      <w:r>
        <w:t xml:space="preserve"> </w:t>
      </w:r>
    </w:p>
    <w:p w:rsidR="005A72B8" w:rsidRDefault="002B20F2">
      <w:pPr>
        <w:ind w:left="355"/>
      </w:pPr>
      <w:r>
        <w:t>Documentation should show current impact of the disability. The age of acceptable documentation</w:t>
      </w:r>
      <w:r>
        <w:t xml:space="preserve"> is dependent upon the stability of the disability. </w:t>
      </w:r>
      <w:r>
        <w:rPr>
          <w:b/>
        </w:rPr>
        <w:t xml:space="preserve">Information describing the certification, licensure, and/or the professional training of individuals conducting the evaluation must be provided. </w:t>
      </w:r>
    </w:p>
    <w:p w:rsidR="005A72B8" w:rsidRDefault="002B20F2">
      <w:pPr>
        <w:spacing w:line="259" w:lineRule="auto"/>
        <w:ind w:left="360" w:firstLine="0"/>
      </w:pPr>
      <w:r>
        <w:t xml:space="preserve"> </w:t>
      </w:r>
    </w:p>
    <w:p w:rsidR="005A72B8" w:rsidRDefault="002B20F2">
      <w:pPr>
        <w:ind w:left="355"/>
      </w:pPr>
      <w:r>
        <w:t xml:space="preserve">The documentation should include: </w:t>
      </w:r>
    </w:p>
    <w:p w:rsidR="005A72B8" w:rsidRDefault="002B20F2">
      <w:pPr>
        <w:spacing w:after="11" w:line="259" w:lineRule="auto"/>
        <w:ind w:left="360" w:firstLine="0"/>
      </w:pPr>
      <w:r>
        <w:t xml:space="preserve"> </w:t>
      </w:r>
    </w:p>
    <w:p w:rsidR="005A72B8" w:rsidRDefault="002B20F2">
      <w:pPr>
        <w:numPr>
          <w:ilvl w:val="0"/>
          <w:numId w:val="1"/>
        </w:numPr>
        <w:ind w:hanging="360"/>
      </w:pPr>
      <w:r>
        <w:t xml:space="preserve">Evidence of early impairment.  </w:t>
      </w:r>
    </w:p>
    <w:p w:rsidR="005A72B8" w:rsidRDefault="002B20F2">
      <w:pPr>
        <w:numPr>
          <w:ilvl w:val="0"/>
          <w:numId w:val="1"/>
        </w:numPr>
        <w:ind w:hanging="360"/>
      </w:pPr>
      <w:r>
        <w:t xml:space="preserve">Alternative diagnoses or explanations should be ruled out.  </w:t>
      </w:r>
    </w:p>
    <w:p w:rsidR="005A72B8" w:rsidRDefault="002B20F2">
      <w:pPr>
        <w:numPr>
          <w:ilvl w:val="0"/>
          <w:numId w:val="1"/>
        </w:numPr>
        <w:ind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228600</wp:posOffset>
                </wp:positionH>
                <wp:positionV relativeFrom="page">
                  <wp:posOffset>9428531</wp:posOffset>
                </wp:positionV>
                <wp:extent cx="2381123" cy="428396"/>
                <wp:effectExtent l="0" t="0" r="0" b="0"/>
                <wp:wrapTopAndBottom/>
                <wp:docPr id="669" name="Group 669"/>
                <wp:cNvGraphicFramePr/>
                <a:graphic xmlns:a="http://schemas.openxmlformats.org/drawingml/2006/main">
                  <a:graphicData uri="http://schemas.microsoft.com/office/word/2010/wordprocessingGroup">
                    <wpg:wgp>
                      <wpg:cNvGrpSpPr/>
                      <wpg:grpSpPr>
                        <a:xfrm>
                          <a:off x="0" y="0"/>
                          <a:ext cx="2381123" cy="428396"/>
                          <a:chOff x="0" y="0"/>
                          <a:chExt cx="2381123" cy="428396"/>
                        </a:xfrm>
                      </wpg:grpSpPr>
                      <wps:wsp>
                        <wps:cNvPr id="7" name="Rectangle 7"/>
                        <wps:cNvSpPr/>
                        <wps:spPr>
                          <a:xfrm>
                            <a:off x="686105" y="0"/>
                            <a:ext cx="50673" cy="224380"/>
                          </a:xfrm>
                          <a:prstGeom prst="rect">
                            <a:avLst/>
                          </a:prstGeom>
                          <a:ln>
                            <a:noFill/>
                          </a:ln>
                        </wps:spPr>
                        <wps:txbx>
                          <w:txbxContent>
                            <w:p w:rsidR="005A72B8" w:rsidRDefault="002B20F2">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943" name="Shape 943"/>
                        <wps:cNvSpPr/>
                        <wps:spPr>
                          <a:xfrm>
                            <a:off x="0" y="17094"/>
                            <a:ext cx="384175" cy="384175"/>
                          </a:xfrm>
                          <a:custGeom>
                            <a:avLst/>
                            <a:gdLst/>
                            <a:ahLst/>
                            <a:cxnLst/>
                            <a:rect l="0" t="0" r="0" b="0"/>
                            <a:pathLst>
                              <a:path w="384175" h="384175">
                                <a:moveTo>
                                  <a:pt x="0" y="0"/>
                                </a:moveTo>
                                <a:lnTo>
                                  <a:pt x="384175" y="0"/>
                                </a:lnTo>
                                <a:lnTo>
                                  <a:pt x="384175" y="384175"/>
                                </a:lnTo>
                                <a:lnTo>
                                  <a:pt x="0" y="384175"/>
                                </a:lnTo>
                                <a:lnTo>
                                  <a:pt x="0" y="0"/>
                                </a:lnTo>
                              </a:path>
                            </a:pathLst>
                          </a:custGeom>
                          <a:ln w="0" cap="flat">
                            <a:miter lim="127000"/>
                          </a:ln>
                        </wps:spPr>
                        <wps:style>
                          <a:lnRef idx="0">
                            <a:srgbClr val="000000">
                              <a:alpha val="0"/>
                            </a:srgbClr>
                          </a:lnRef>
                          <a:fillRef idx="1">
                            <a:srgbClr val="A71933"/>
                          </a:fillRef>
                          <a:effectRef idx="0">
                            <a:scrgbClr r="0" g="0" b="0"/>
                          </a:effectRef>
                          <a:fontRef idx="none"/>
                        </wps:style>
                        <wps:bodyPr/>
                      </wps:wsp>
                      <pic:pic xmlns:pic="http://schemas.openxmlformats.org/drawingml/2006/picture">
                        <pic:nvPicPr>
                          <pic:cNvPr id="901" name="Picture 901"/>
                          <pic:cNvPicPr/>
                        </pic:nvPicPr>
                        <pic:blipFill>
                          <a:blip r:embed="rId7"/>
                          <a:stretch>
                            <a:fillRect/>
                          </a:stretch>
                        </pic:blipFill>
                        <pic:spPr>
                          <a:xfrm>
                            <a:off x="459232" y="29413"/>
                            <a:ext cx="1118616" cy="103632"/>
                          </a:xfrm>
                          <a:prstGeom prst="rect">
                            <a:avLst/>
                          </a:prstGeom>
                        </pic:spPr>
                      </pic:pic>
                      <pic:pic xmlns:pic="http://schemas.openxmlformats.org/drawingml/2006/picture">
                        <pic:nvPicPr>
                          <pic:cNvPr id="14" name="Picture 14"/>
                          <pic:cNvPicPr/>
                        </pic:nvPicPr>
                        <pic:blipFill>
                          <a:blip r:embed="rId8"/>
                          <a:stretch>
                            <a:fillRect/>
                          </a:stretch>
                        </pic:blipFill>
                        <pic:spPr>
                          <a:xfrm>
                            <a:off x="457200" y="157125"/>
                            <a:ext cx="785343" cy="123444"/>
                          </a:xfrm>
                          <a:prstGeom prst="rect">
                            <a:avLst/>
                          </a:prstGeom>
                        </pic:spPr>
                      </pic:pic>
                      <pic:pic xmlns:pic="http://schemas.openxmlformats.org/drawingml/2006/picture">
                        <pic:nvPicPr>
                          <pic:cNvPr id="16" name="Picture 16"/>
                          <pic:cNvPicPr/>
                        </pic:nvPicPr>
                        <pic:blipFill>
                          <a:blip r:embed="rId9"/>
                          <a:stretch>
                            <a:fillRect/>
                          </a:stretch>
                        </pic:blipFill>
                        <pic:spPr>
                          <a:xfrm>
                            <a:off x="1217930" y="157125"/>
                            <a:ext cx="112776" cy="123444"/>
                          </a:xfrm>
                          <a:prstGeom prst="rect">
                            <a:avLst/>
                          </a:prstGeom>
                        </pic:spPr>
                      </pic:pic>
                      <pic:pic xmlns:pic="http://schemas.openxmlformats.org/drawingml/2006/picture">
                        <pic:nvPicPr>
                          <pic:cNvPr id="18" name="Picture 18"/>
                          <pic:cNvPicPr/>
                        </pic:nvPicPr>
                        <pic:blipFill>
                          <a:blip r:embed="rId10"/>
                          <a:stretch>
                            <a:fillRect/>
                          </a:stretch>
                        </pic:blipFill>
                        <pic:spPr>
                          <a:xfrm>
                            <a:off x="1295654" y="157125"/>
                            <a:ext cx="842010" cy="123444"/>
                          </a:xfrm>
                          <a:prstGeom prst="rect">
                            <a:avLst/>
                          </a:prstGeom>
                        </pic:spPr>
                      </pic:pic>
                      <pic:pic xmlns:pic="http://schemas.openxmlformats.org/drawingml/2006/picture">
                        <pic:nvPicPr>
                          <pic:cNvPr id="20" name="Picture 20"/>
                          <pic:cNvPicPr/>
                        </pic:nvPicPr>
                        <pic:blipFill>
                          <a:blip r:embed="rId11"/>
                          <a:stretch>
                            <a:fillRect/>
                          </a:stretch>
                        </pic:blipFill>
                        <pic:spPr>
                          <a:xfrm>
                            <a:off x="2088134" y="157125"/>
                            <a:ext cx="64008" cy="123444"/>
                          </a:xfrm>
                          <a:prstGeom prst="rect">
                            <a:avLst/>
                          </a:prstGeom>
                        </pic:spPr>
                      </pic:pic>
                      <pic:pic xmlns:pic="http://schemas.openxmlformats.org/drawingml/2006/picture">
                        <pic:nvPicPr>
                          <pic:cNvPr id="22" name="Picture 22"/>
                          <pic:cNvPicPr/>
                        </pic:nvPicPr>
                        <pic:blipFill>
                          <a:blip r:embed="rId12"/>
                          <a:stretch>
                            <a:fillRect/>
                          </a:stretch>
                        </pic:blipFill>
                        <pic:spPr>
                          <a:xfrm>
                            <a:off x="2120138" y="157125"/>
                            <a:ext cx="260985" cy="123444"/>
                          </a:xfrm>
                          <a:prstGeom prst="rect">
                            <a:avLst/>
                          </a:prstGeom>
                        </pic:spPr>
                      </pic:pic>
                      <pic:pic xmlns:pic="http://schemas.openxmlformats.org/drawingml/2006/picture">
                        <pic:nvPicPr>
                          <pic:cNvPr id="24" name="Picture 24"/>
                          <pic:cNvPicPr/>
                        </pic:nvPicPr>
                        <pic:blipFill>
                          <a:blip r:embed="rId13"/>
                          <a:stretch>
                            <a:fillRect/>
                          </a:stretch>
                        </pic:blipFill>
                        <pic:spPr>
                          <a:xfrm>
                            <a:off x="457200" y="304953"/>
                            <a:ext cx="609219" cy="123444"/>
                          </a:xfrm>
                          <a:prstGeom prst="rect">
                            <a:avLst/>
                          </a:prstGeom>
                        </pic:spPr>
                      </pic:pic>
                      <pic:pic xmlns:pic="http://schemas.openxmlformats.org/drawingml/2006/picture">
                        <pic:nvPicPr>
                          <pic:cNvPr id="26" name="Picture 26"/>
                          <pic:cNvPicPr/>
                        </pic:nvPicPr>
                        <pic:blipFill>
                          <a:blip r:embed="rId9"/>
                          <a:stretch>
                            <a:fillRect/>
                          </a:stretch>
                        </pic:blipFill>
                        <pic:spPr>
                          <a:xfrm>
                            <a:off x="1041197" y="304953"/>
                            <a:ext cx="112776" cy="123444"/>
                          </a:xfrm>
                          <a:prstGeom prst="rect">
                            <a:avLst/>
                          </a:prstGeom>
                        </pic:spPr>
                      </pic:pic>
                      <pic:pic xmlns:pic="http://schemas.openxmlformats.org/drawingml/2006/picture">
                        <pic:nvPicPr>
                          <pic:cNvPr id="28" name="Picture 28"/>
                          <pic:cNvPicPr/>
                        </pic:nvPicPr>
                        <pic:blipFill>
                          <a:blip r:embed="rId14"/>
                          <a:stretch>
                            <a:fillRect/>
                          </a:stretch>
                        </pic:blipFill>
                        <pic:spPr>
                          <a:xfrm>
                            <a:off x="1118870" y="304953"/>
                            <a:ext cx="186944" cy="123444"/>
                          </a:xfrm>
                          <a:prstGeom prst="rect">
                            <a:avLst/>
                          </a:prstGeom>
                        </pic:spPr>
                      </pic:pic>
                      <pic:pic xmlns:pic="http://schemas.openxmlformats.org/drawingml/2006/picture">
                        <pic:nvPicPr>
                          <pic:cNvPr id="30" name="Picture 30"/>
                          <pic:cNvPicPr/>
                        </pic:nvPicPr>
                        <pic:blipFill>
                          <a:blip r:embed="rId15"/>
                          <a:stretch>
                            <a:fillRect/>
                          </a:stretch>
                        </pic:blipFill>
                        <pic:spPr>
                          <a:xfrm>
                            <a:off x="1259078" y="304953"/>
                            <a:ext cx="497205" cy="123444"/>
                          </a:xfrm>
                          <a:prstGeom prst="rect">
                            <a:avLst/>
                          </a:prstGeom>
                        </pic:spPr>
                      </pic:pic>
                    </wpg:wgp>
                  </a:graphicData>
                </a:graphic>
              </wp:anchor>
            </w:drawing>
          </mc:Choice>
          <mc:Fallback>
            <w:pict>
              <v:group id="Group 669" o:spid="_x0000_s1029" style="position:absolute;left:0;text-align:left;margin-left:18pt;margin-top:742.4pt;width:187.5pt;height:33.75pt;z-index:251658240;mso-position-horizontal-relative:page;mso-position-vertical-relative:page" coordsize="23811,4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lrhOgUAAMUdAAAOAAAAZHJzL2Uyb0RvYy54bWzsWetu2zYU/j9g7yDo&#10;f2NRknUx4hRFsxYFhjXo5QFkmbKESaJA0bGzp993SFFObKcLOnfwUAeITPFyeC7fuZC6fr1tauee&#10;y74S7dxlV57r8DYXy6pdzd2vX969SlynV1m7zGrR8rn7wHv39c2vv1xvuhn3RSnqJZcOiLT9bNPN&#10;3VKpbjaZ9HnJm6y/Eh1vMVgI2WQKr3I1WcpsA+pNPfE9L5pshFx2UuS879F7awbdG02/KHiuPhZF&#10;z5VTz13wpvRT6ueCnpOb62y2kllXVvnARvYdXDRZ1WLTkdRtpjJnLasDUk2VS9GLQl3lopmIoqhy&#10;rmWANMzbk+a9FOtOy7KabVbdqCaodk9P3002/+P+TjrVcu5GUeo6bdbASHpfhzqgnk23mmHWe9l9&#10;7u7k0LEybyTxtpAN/UIWZ6sV+zAqlm+Vk6PTDxLG/MB1coyFfhKkkdF8XsI8B8vy8rdvL5zYbSfE&#10;3cjMpgOI+p2e+n+np89l1nGt/p40MOgptlr6BHBl7armTmz0pGeNSupnPfR1RENREjFv6jqHapp6&#10;UTwoyffDINHwHGXNZp3s1XsuGocac1eCAQ267P73XsEymGqn0L51S89WvKvq2oxSD1RmWaOW2i62&#10;2v7MCrEQywfIWgr510d4dlGLzdwVQ8slZ8feNOo69YcWOia/sg1pGwvbkKp+K7T3GW7erJUoKs0u&#10;7W92G9iC8Qhw/4EV0xCKNmjXZnaoQ4P7hVaE0DAgi700NFC2WA+SkMUwL0F9aBvlW0fJ18aKpA5r&#10;OQSOpbEh+krbyretbZKtvxnDukzROiJKTQc2s5yUY5NGG5jyi9Dz1J7nAT+70bp9PMvSsqDFVDvB&#10;/naa3KOJT6S3s+yvmW20+OKJ1iEMEYI7RDW4t+Kj87GC65Y0gW3yDNmlqDPjMU2lkHbqqoEJ/djz&#10;doQPHKRXDzUnddXtJ17AVXSQo45erhZva+ncZwRv/Wfcse7KbOglbIClYapuazq0voBfjiSZXvqE&#10;5JuYpYFGJSgMk2kd13ltXOmZlfnAjUluSBEQ2qY4rB8X6Z1Fq8b1LRKzZlMHBiPtzjOJ/8Ejb667&#10;Kp/hf0hEaB0E2H9O2Fil1pK7A5HmRTSaTP657l4hZ8Li1aKqK/Wg8z9kJ6ba+7sqp2hLL7tYnXrM&#10;ejnGaVuHuiCTnUerSER6f0JkUVcdBU5SF7UHdqHdvdR7RGKT1m9Fvm54q0ydIjmwhyKpL6uudx05&#10;482CI+3KD0vNEDCiJFc54GyNnQ8xfRzQXO4YI56fyTHhNPUDX4coPw2ZBhEwMGRVxhhyUGRiFPOC&#10;CFMNTm2MsmnkRZlGs2UY0U3w9f+DCgv3kYKeMwOKttKpgRKjjDa5bBozf0oy75ASJ9OAMiUlMxRw&#10;Yah1gnDyEwMFfmMKh7shpMCTzgwog7+PgeMEEYX5LE6D55GC+j6ObUi5IIVOVAxn3z2kJOeGlKF4&#10;PS1S0mk0RTilmHEkpiQhHXUvMeVRneJDHU+Rgp4ziylDZjglUnwvSVjwPFKi0PPgQ5fkM14++Kjp&#10;9oCiiwIqBansPYdydrjaOSlQGEJGACg8E1L8yEuT4cx9KVP0dY5/UM+i58xCir43+2H1bOCF6XTv&#10;5AOc+Az3nJeQsgspB/Ws/1PUs17IWIrLXISUY0i51LMHtyn+QT2LnjMLKZqh04YUui1JYnPyOYqU&#10;JEpxLr7ElN29G50Tn5Yp6DkzpOiPWydGij9NvdiUKceQEqa4bPmxZYr+IIZvhfqmefiuSR8jH7/r&#10;G93d19ebvwEAAP//AwBQSwMECgAAAAAAAAAhAJeTQXCeAgAAngIAABQAAABkcnMvbWVkaWEvaW1h&#10;Z2U4LnBuZ4lQTkcNChoKAAAADUlIRFIAAAB6AAAAUQgGAAAAHTKyEQAAAAFzUkdCAK7OHOkAAAAE&#10;Z0FNQQAAsY8L/GEFAAACSElEQVR4Xu3Z0W7DIAyF4W7v/86bLBUpQoFgbBwS/99NL9ZgmxOaav0A&#10;AAAAAAAAAAAAALDAz/c1yt/3tRbdRzq/31e8HEEnQdBJEHQSBJ0EQSdB0EkQdBIEnQRBJ0HQSRB0&#10;EgSdBEEnYfl5sPWTo2itu+pnyl4vwvNn0MhabrRNXQ155ljDM+iZXsTutZbQNDI7rCh1PIK29FGM&#10;1oustdTIM1qGtQ7ssWGCkCddNTIy7Nka2k3y2PzWGvU1O9Za7qqRmWGPetcfWdYa3Uy5XvPeMytq&#10;heh9dPdCGh1i9bCa9a29RNZy1wraI+TCY+heP94ia4XR/sNkNrTt7vBszoJu3dGE9WDaE23BjXKj&#10;yKAtWjfJiudpZK0wo0HvfBr5ojagDvqpg0jfUb1H1nJTn9TWAF4n2rq+ZoOtPUfWWu4pz+hCs6ES&#10;lCasWmSt5Z4WtNCenqiwxbZh14O0GtUO3OK9vnZjLXNE1nL3xBN9JJup2VDLiYus5e7pQRfaECwi&#10;a7l5S9DFSAheJy2yltnbgi5GQvASWWtaHXSr4a2eNw4i59li7yJP9B0DR560rU+1Jui3nepUzoJe&#10;cWdyk9zsrV/GUNEGPXMy7zzNrdqRn1pbPLtbQfeak4FGw6vfNzu0pqZVZK0wVxt/NXDr+tZ18v6z&#10;v8300bum1/dOtcKMNNIbRKPU0m6k8OpB7FQrzMgz2qNZyxqE7EDbjHYjztY/W2OkD0sIq+c82irg&#10;Yrap3kZEDDoShFcfkbUAAAAAAAAAAAAAAHiQz+cfPvRjWN6lKhkAAAAASUVORK5CYIJQSwMEFAAG&#10;AAgAAAAhAAMhMVvhAAAADAEAAA8AAABkcnMvZG93bnJldi54bWxMj0FLw0AQhe+C/2EZwZvdpElK&#10;idmUUtRTEWwF8bbNTpPQ7GzIbpP03zue9DhvHu99r9jMthMjDr51pCBeRCCQKmdaqhV8Hl+f1iB8&#10;0GR05wgV3NDDpry/K3Ru3EQfOB5CLTiEfK4VNCH0uZS+atBqv3A9Ev/ObrA68DnU0gx64nDbyWUU&#10;raTVLXFDo3vcNVhdDler4G3S0zaJX8b95by7fR+z9699jEo9PszbZxAB5/Bnhl98RoeSmU7uSsaL&#10;TkGy4imB9XSd8gZ2pHHM0omlLFsmIMtC/h9R/gAAAP//AwBQSwMEFAAGAAgAAAAhAM93MrjxAAAA&#10;QQUAABkAAABkcnMvX3JlbHMvZTJvRG9jLnhtbC5yZWxzvNTPagMhEAbwe6HvIHPvurtJNkmJm0sp&#10;5FrSBxCddSXrH9SW5u0rlEIDwd48OsN83+/k4fhlFvKJIWpnGXRNCwStcFJbxeD9/Pq0AxITt5Iv&#10;ziKDK0Y4jo8PhzdceMpHcdY+kpxiI4M5Jf9MaRQzGh4b59HmzeSC4Sk/g6KeiwtXSPu2HWj4mwHj&#10;TSY5SQbhJHP/+epz8//Zbpq0wBcnPgzadKeCapO7cyAPChMDg1Lzn+Gu8VYBvW9Y1TGsSoZtHcO2&#10;ZOjrGPqSoatj6EqGoY5hKBk2dQybkmFdx7AuGfZ1DPtfA735+MZvAAAA//8DAFBLAwQKAAAAAAAA&#10;ACEAjHjGB7MFAACzBQAAFAAAAGRycy9tZWRpYS9pbWFnZTkucG5niVBORw0KGgoAAAANSUhEUgAA&#10;AUYAAABRCAYAAACucw9nAAAAAXNSR0IArs4c6QAAAARnQU1BAACxjwv8YQUAAAVdSURBVHhe7duL&#10;bhwrDIDhnL7/O/cIaUfauFyMbRgz83/SqlIDjLHBmUbpDwAAAAAAAAAAAAAAAAAAAAAAAAAAAAAA&#10;AAAAAAAAwMv89/kTwNn+fv6UuOMGfz5/AgA+aIwAINAYAUCgMQKAQGMEAIHGCAACjREAhNW/49T6&#10;3apv/J4V4MfvMQaKTpqmEfZQRMCGxhgoKmnehihRTGAOjTGQN2m9hqhZe9RQKSqgQ2MMZE3aiiJQ&#10;WMCO+xPIkrRaASKTv3p94IlojIFmf11nR9OqrdcqOgCEm2lqsjmt/k60ugn3mu3qvSGnLGfCEkdr&#10;DmfZQJs0mfRdya4V2/Ps3oFrmXneisO5KwetNXftqfCsadWKpWdFnN44vDl9ep2nWP7ny85NRT2r&#10;FMhy8IqZeekL3nBq3B67zoRGljjwoWmMdydfXtrZeCLiL2t41rHObc2LXu9tIvJQ1vCuE7UGgo0a&#10;o0y6583iOgTys1Jv/bKX2gfPluVMaM6+NpbV9+h1Zv4p3SpKSynW96dFM0Y+uzf20hrTO2BF7+ua&#10;556ml4unOeVM9J7X+xqC9Bqjp+DWuVGHrHcBtFpjRzFa50mj8VG5eos7z4TUG6+NZyZuTNK+MWqL&#10;UAruubAri21ZO9Ph88biqctT3XEmIpriJdP5fJRWY7RcolHBa58Z2vE7GgBN5iwnnInZ+3CxzkOH&#10;5o1Rk/jWoShzVxVu5iDuPjze52n3dtdlfII79t67J0ik1hhnL1ttfCl0poPnEbkPa3zeGFbk5RTZ&#10;z0SEbPEcT/szxhkUaR1yC2zgbYzyu7Hn4q669KvWHb2JWJ87+4ZjfSN6c5O960zUvLkOaY0a40lF&#10;szaIp3tzXjLtnfN5ENn4ZPF6jXFmbI1lfm/OHQdvFHMrJk9ea2vOrHcZxX7xzq9ZsWZN6zkrtfaw&#10;es9vrnO4FT9jhJ3mItcOlWbet/QHE7hTVGPkotWRF+BA1sY4+4aywslNR5s/7x4z1Ak4jrx48iK1&#10;LqZ2XItl/mhOqwnMxhZNG1dtXC92zfjZNWtW5HXFmjW7nqOxOhbv+ifXORw/Y1wv/SEA8NsdjbH1&#10;XQS/0VCBm5zyxiib6dOahuWbxSgHtTVptoDC7sa48m2xdekzvKHWYlsRV4a9ZpLpTGQ+nxCiGqOm&#10;uN9jZt5c5Nozc0/1hj0iDs01mGyM8kK2El67uK2x5e+thZPzaBi/zeQjOnfWmuJfmXP5yjpH/1O6&#10;JFF+JG1TlX+nuditMbX1d9sZW+SapzfUTGciOpdF1D5Or3MoT2O0JPJ7jpxfEvn9+RZRtIyFqsXk&#10;3WvGfV6iYivrfH+souLBb8fntdYYaw2rRXuJyzjrhZ+d1xv/1otgzf3IHfmsPXMUxwlnwhLHrtiz&#10;5GibiH9Kl0PXOni9rxWeuT29eZ4iZzwg1hzN8OazjInIXW+N0fpZzsQoDu16clzEOchS59tpG6Nm&#10;syWp8qPlmWsxU8BrrHZ8z2hfq/e9Si83ta9l3OdMja+x2vHSaP+9dT3P9RrFJZ16nruBy40+8dJa&#10;eXLRi8e67oo1ayJyecVTW2sU6+j52r1G7EOy5DkqDk9OayLiio5pq94bowx+xWHaIX0RAuzao/c5&#10;WWrxpDhW7OUpdTab/Rnjyc0xqlirDs0ph8kSZ5kTsb/eGrPrR8VUeNaxxhEZf03GmLbRbOLIV2EF&#10;bZN/RKEX6uVxVe7kM6Oek+FM3JFPjaxxLaHdUCspj0sIAMw0tlXN8VqXJgsgBUszinilrq1BYwSQ&#10;grUZ9ZqjB80RwO28jSiqQdIQAaQR3ZC0jZJGCAAAAAAAAAAAAAAAAAAAAAAAAADAhJ+f/wEaTBpw&#10;mZDEmwAAAABJRU5ErkJgglBLAwQKAAAAAAAAACEA71ErKeYCAADmAgAAFAAAAGRycy9tZWRpYS9p&#10;bWFnZTYucG5niVBORw0KGgoAAAANSUhEUgAAAKsAAABRCAYAAACt4VZmAAAAAXNSR0IArs4c6QAA&#10;AARnQU1BAACxjwv8YQUAAAKQSURBVHhe7dhxTwMhDIfh6ff/zhrMFnWBHge0tOV9kmX+obde+VHO&#10;PQAAAAAAAAAAAAAAAAAAAAAAAAB7H8/3O76e75KR6wKi3lD1BLRlV3Clmi1r0qpjZk1aXA+Zz+d7&#10;TWnG6zVDo6lXdnxmjZc6UqiFdUVA32lcE4dpjX0pWNJRcRVIi2OmZ1NkqENj81v0ZViruFoj7tyI&#10;1EjNhvQuoPaiWNTx/hna97Rd65n1742Xn+82Qvr93oUE/pH+wSpmduvM347wsgks6jhyw0thtQ7b&#10;jNri7ajfSx0pXU3WWa2FOnIyYI52WC0wVQ8RPaxeJjQnhYEMk/Wdl2nGVF0sclg5/n8dsTGihpXj&#10;/0CZHgNOOf6P3SC7wjqzoBz/h9IO6+op4GWqHDvddsrwGHDK8S8pm0d6pbAjrKOLWms6x3+fFMHV&#10;DOvKxnhpcujFfgob2siPARz/c8KFVqvRrSaMfF7tWr3XyVhHr9Zn1mjWsYzGZNUOyA5e6rij9Pv1&#10;uhLi/iI+BniZAl7q6NEbWtdWh1V7qu5ouJc6VpDqdj9dV4Z15c16aZz7BRwQdsKuCqu0qKua46XJ&#10;YRc7uhVhXR3U2vV2BMRLHZZcnySzzbcIqqVXzV7q0NS6R7cbUuvbALc3jLhmwhpuZyK20bDuPiZx&#10;oJEpKAXV21T1Mv09nkLhTsa7kzVSUJHMnbAS1DzCTdWiN6wEFdv1hJWgwoWrsBLUfEI+AhRSWAlq&#10;PtKautcKK0H1p6zJTNjCr2mtSMvdp92k1r1YL86KOmrXuPr7nrW07sWw90Itg1poNypLWLXWJUxQ&#10;i96vrpBLCWmooBaENYZV4QoZ0pewheNHqmdSAAAAAAAAAAAAAAAAAAAAwK/H4xsScXlDKrWE3wAA&#10;AABJRU5ErkJgglBLAwQKAAAAAAAAACEAc8PZopAAAACQAAAAFAAAAGRycy9tZWRpYS9pbWFnZTUu&#10;cG5niVBORw0KGgoAAAANSUhEUgAAACoAAABRCAYAAACkJjRZAAAAAXNSR0IArs4c6QAAAARnQU1B&#10;AACxjwv8YQUAAAA6SURBVGhD7c4hDgAgDATBwv//DCGpqAdBYMasu1wAAAAAAAAAPKhll5HdUfeO&#10;6tnrOQoAAAAAwFciJjq7AQj94teuAAAAAElFTkSuQmCCUEsDBAoAAAAAAAAAIQDfriztkjAAAJIw&#10;AAAUAAAAZHJzL21lZGlhL2ltYWdlMS5wbmeJUE5HDQoaCgAAAA1JSERSAAABbwAAACIIBgAAAJCN&#10;WBIAAAABc1JHQgCuzhzpAAAABGdBTUEAALGPC/xhBQAAMDxJREFUeF7tfQd8XMW1/py5d3fV3VSN&#10;sXE3Ni6SgACB0HmE8AixDcY2pjzyDwkJJUBIwgsBEsijhEAS8gIBQsC4AgYekFAfnVCi4t5tjI21&#10;uyq2JavuvTP/78zeXa2kXRUDTuyn7+dr3Tt9zpw5c860Ff3oRz/60Y8DD+T9/T+FpUWlw4XjDOZ3&#10;3Rr5dFb9mjrj8SVg0aBJh1q2PYTfm1tat1/csK7WePSjH/3ox+dAB+G9VEz0+wb4MpoybNtz6gBf&#10;VXP9+WJNm/fZK3CajUizfk9j89ViU6vn/E/FwsKSh1Hzi/lda3XZ3GDl48ZjHxCrXwHqd1aS+i0q&#10;KnlAC3EZvyulvnthqPIR4+Hh/ryJWQPcNrmpblPTrUI4nvO/LB4Upb5Bg0SGa0UKlLCzPWehbNVs&#10;RWi3qxv2Hih16UdXcPsKtG+OrXOVFgM9Z0GW2+JG1J4m7W8Qu0TT5aIs4nkdkFgihqXToAL/rgO4&#10;LkZ4P5QzcXB2uj3U1b4xmsR4KXW8UyZCu/QPQc5ORGoUjtxVXdtQ251AZsHWWuA7zhLyaJJU2djW&#10;+Pdv165v8Lz/aVhYWPwokbyE37XWl8wJlj9mPPoIU7+itK9IJY4RpFartr3vzqvbVO95G2CgeIiI&#10;vs3vytX/b264/GHjATxeMCXfIt+ZUqscLdQb60PL1/8rC70lhdPyXCWmCSmnYEA6D3xQ4nkxtsDt&#10;PfDPchL0ytyqsnWeez8OECyBHIikp02VUkwVWpwDp+OjPgbb0bbvob9UgI//96LqyuWe+wGHBQMm&#10;Y3jyn4g6jiKt32sIUfmBKMAl/5cVCJykyJ4vpVoqSd+MSn1PKPGdDo+mH0CoL5JkvS1ILiKbbsrP&#10;yzlxQVZp7lIhLJNaJ+hC/xiEvxGC+7/Qse/NsDOP8rwOCkSK5ChL6xvA7HdIQffY/qyvel69gk1y&#10;nhT6v7Sk36IpLhk/pDjf8/qXAw80SsjvCkkPQ2jfhmcYnFfi+Qc/+AYZaDoY4Uat9DEcpx8HDh7L&#10;njDEyQhcIkk8hP5/B5wm4FmNJ9a+baTFv0uin9oWnQK3AxYyzT5Dan03ET/i6py8luGe1wEFI7y1&#10;gPgQwgeh7MPnZgjaBYLodx0eoedDT38TfjsQbThG4W8rW/yGsvT3W4dMHpNCgOdJLfwaaiUyGYDv&#10;9KjzwQHLsYZAy0xD3VwtaIASlOF59Q5aRmmiRQS0HUTkZkU9OmJp3sSsRQVTD3t0wNS4Gbs/wZqK&#10;Le3L0PbfgbFWACfuzLf7hZ5uB1tO4gd2xdXwfwx1+W8p3I+jMfuxP/A/RaUZvI7DAthz6hPmDx6T&#10;48tInwNe/gE+DwUvroBAuMty9Xnx9tX0Pbj/Ge3+oCZ6OxrzwIQrdBZ4NYf7LT4zyfKZ9a8DDUZ4&#10;d5S7tNYW6oE5wbLbEp/1wfKrraqWb6KT/sQT5BsxEo9HhJss239VZEjp2M4CfE2w8h1NejGI9IpW&#10;4m6h23gUP2iwtnr5311Si5UQr+DzHuXQ+1Gf3gFD5kLQ8S8Y/V9A51h4Qc2KjZ5XHEvyise4dtoc&#10;TdbtgTSrT5r9F4Y0+3h02ulEBG1bVzjk/vKCYPkDM4MV23gNhJ/Zwcq/rQ+WXbsuWP6r2aHla7yY&#10;/fiS8URh8YhGpc93tLjVl57+dc+5b7CzjwIfnof2HYmvNUrrO9ZWlf9uVnXFpnj7hsreXF9V/qN1&#10;VeW3bqgqr4hGPDDhSutVyLnfg6f/hrouWhusLPO8Dih4wrtn3AqpzY04J1j5FAtyoTU0csHCBkqn&#10;vpx8+hJnSDFrZXFwnPXBij9Vh+qn+8Ll988Jrwp5XgcFuH4bqyofrQnWz7CD5ffNqymv8rx6BZ4X&#10;rq+iH2NQnDM7VP4GmAkKQUcoi66C5fIHdKw5JMUhnvP+haRRKEMRv0LrWnxh1fJXk5WV6cFz9sn8&#10;+vHlAB14Hvrfn6AAXELSCN8+wyaCto2HocXzG4MVz3Jbmu8ExNo3md+BhIuryj6FonFHOFh//oZQ&#10;xdIDtT7oZ0IszJs2U1vyFkk0SWv1JMyKW+YFK7vVnljLdgpL/x9a+0cQLKPQW9dq7V7vC1a+fD5b&#10;Jn3Eb8WYQGGOP7M1PbrTpbnN1zpoV9nentJik0/7MtK8T+GG9tRfKra1eJ9JkWrBkhcgIwOsTDeN&#10;ePpIpKEMq3eVNTLD8ve+oLsFy95gYUHJA+iUl0e/9OWzq8r/FH3ff0Adfo86sEmNSqgrZ4cq7jfv&#10;/2Lg6aUWacenrpqlb+/lVWVN3mevwTsu8gc4mQ1p2s/fbgu1te2xG/u6qPV4wZRM/OFnn9NIBKeH&#10;dHyJ6SwsKL6VpPy5CaD1z2cHy39p3vsAtO/NaN9bzIdSt6J9o++fAzyVs1tFzDRgNuoe/hx1fxBp&#10;5Tc5/s+TxheBJcOOSW+NNMU3c1gtOuLb4zayUus5dcEbGBurB5VmtvgjAf5OU07T+dVr9hrPHtA5&#10;buf8POFdOpMsfQtGXwhv8aQl3Ftm9SC8GTcj8QmFJb+B4L4UjZ+llf6lI5z7LwqtCHtBxOKCKUcI&#10;LQv5vVm3rbq0ek3QeHhg4Wv5s8dJLcZoIUdooQ2zAzWkaZsrVSU0gc9iApSFfAaEfEZm2kjLVYMU&#10;SZ66iWv8Uor1rnI3kna3rQ+vqk0meDsLbzvYssjJD0yA9nI4CDJCCTJMB023ViuxslW1rPmkek1N&#10;srTmF06b6FNiKL8rl9bMqa3YaTw8dCe8FxSV5pLSo6VW2Y7WNS2qZTPvxkl0d6W8BoPqN0wEre6D&#10;+4vmHSBHrw1QS30DZY71SWXm7SKOu25e3codJkASLBxSPFRJNRLaVnpEip3+YM3WWWJHs+edFIsK&#10;Sn6tSVyFevi4czuRht903lXTExblThkHIWMWhloj1oaLd5V9ajw6gedtA5lpo6ALDVDKrrVdveX8&#10;XWV7PO8O/tKyNpwPLWp+bkmRTWqksOURaC9eSDVAW27Rwv24IRTeermo6iLEF+ROG2tJMSKiZF3A&#10;pc2rdzU3jyn0j/EJaxL4cAT6Qo4JSHoXubS61XVXt9bZ4e4ECAv+nEEthcrnH0YWHYFyGo2WSO+G&#10;erfN0u76PSHfFqSRdFDh9QVKt0dLpQe2kdqMvrR1Yf4RBVr4RiGVSZKEo11nubAti8NA6boY7hea&#10;yEo8Br5/wrwDrnC3zA2v3OJ9pgQUhJ+CWLegff1sUavmyC1z96zc5Xn3Glz3gYOdfG1bhyrSE1Gu&#10;w4wHCbQfbYsItbolKDclox+v56RnWKOEqwa3afrkouqKTby7SSs5mtMi2Hyulh/ZYPqYPImFMwkk&#10;AZcnK9c9jNvYlSKiW+iTC3dXbFs6qHRAq6VHc59BH9jjb2rbnOqsB6eRPUTlwTw5FPx0OGQd2iEK&#10;yIt6Qr0c19kY67uel9mK2FaYO9IWNAFxRqD4g9hdk/5Munqlo+XWVJZ6LC7SnoB+OlwpYfo28m9A&#10;WtsgY9ekhZwN3rSJm2A3KNHbjdxGmGn9HkytaEckMU0qMoIsBkX2NUrKp/kJWP7ErUdmBwP5cqaj&#10;kH+AOf4IOsmPkcbl/IAwt2mpn7AEnVVaVGo0IAZr51kZgW9A2P8BgpvnjH8WiwNqXqW0+KMk64/C&#10;8l95eMGUCTzAeFGTAvkE3PzACdBu78HHfSjHNV5616NevBp9b8AKXDk2v+TwZGlZQn4vVj+ItlM9&#10;514BlgrvvrmL40IQ/SRNpo1md9LqSDTUnSZNIU5nN4YWdHksL360T55RbwdyLVtcF3Oz/b5/767O&#10;ZIvpyOtRDgvaznXzB0YFVDdAb9mGP2bKC/Q5A4PtcawV8HdvoW37P2Jl9Ad0dDBKAn96+jQM4r/i&#10;cMKnfqYC7jjPy8CXkTFVef4RrWaCh46Qtr4SQuwBCNtbvba7Es9P8PyRyLozu7DgrEcgCLwk4iBL&#10;zjN0sMXPIz5x8viCtNPRnr9SQsOyoB9yWuCLa/F+l5bivoDP+mFGoTvtQV7cTwIjuPPQpoHA9RCE&#10;j4Bw94B/fsDpoE4/l4Iec4V9d2aBO3vJ0MnjObwXNQ6dbk8GkX/B5fKRPePRvImFgnwXYwB/GMrE&#10;/WCOeRCOZ8XCoM7neVGZcWaxW+yRZLf7dQNJ6jP84YflwAmUbp2arGzdgcMPLBDF2mddC1o9jL50&#10;N9fbPIJugvD9i4/otux8cRJvSfSixeEPyMPRd2/hclsWzWHZ4Co5V0nBys8fwPsXo8NM07Kdj2xL&#10;XNpdOXPy9HDySdM3UMt7pV8fx+6OX09Am99kaCTk7bw90kToBOaZrCJ9CpSCH6IdH4ICw1PFzFum&#10;XlrTDegbD6I/XZXjzzLCmcHKl1OYdxb6150o9yNQQm/04nwfsu5uYck/I/+rlgw5khXPDuCBJVKQ&#10;fyr48A7EfzyBp/nhdB61hX0FzxD0es47FVyldiDBqGbE2jPJzive6SB+Dj/gjA6EtrR9DjSJ/8Tr&#10;FBRyLf7Oh7C6nx98P4PvlUh/Z1lVWXwaJL9+TT0Y1zQCwr2MP39pj6MexfeHGJ0OQ1luUMK6eMzg&#10;yWaUTgVo3sdqSTfgFVq/YK32jyY9TUvxzYMStHH6EUbvayYmF+Dx+qHMfWJ45MFpZRraCJFhQ81g&#10;d9SjDp7LUYf38JloqWw2bt7jkg6xZia1hvaB1DgdEmNTbTlkZgQDHoNwY1HHFq1gKfRmHcIRf8f/&#10;FaBVBPGORPy5waKSU1iL770Q12lcPlNGJeKDcWco7dqgu6EJKZEBrbjDIjgpN04ztMtEi+wb8fc7&#10;6ETVKNvj0bYTj6AtXkc69RAiGCjkbelazmZNLpqKB4qWCW8D8D4DHfROvB+BuK+gvA9wWqjzIrht&#10;Al1H47nKFtb1AwqnQYB3FBr8bQS3JX+CfK9AWgOQxlsoF2+tZP5kftoEfj9BkrwfVsV16XlqhBe9&#10;HVpxfaM8ocVQnxWYjTpcjnZjq2UPBMZu0K8G3ys9/tjO0RhIf3uMN6IPxf26g6PcCpTvA9S1DX8n&#10;g15zswrd0/l0cG+EOIfJLtAlSuobUK7vgn6oJrHiYfolab0YZduKMp0JC+RXbnraaV3S1S7XO8O0&#10;qxaFaNeZQoKOQozkdoT7LguaNsKsg1tbtN3osKz8tuhcfRJoUkcjz9O9Nl5nkfqA3UmBxlpH80Ke&#10;sHC78DDzSrq2LgAP/gZlvgJOg1Cv95i34vUizfLmHTyr2QLkeNzHpFIXoP63owBfQXjO8zEvzsOo&#10;yxt42LL/oetT13Mf4ngxwO1ISZpl4pkIxwPqU7H8kN5C1Ic3fWzfsGdlQ1RYoD78NwYXHOK99ojG&#10;6uUfIQVjpkNLOdxHoouGkwysUYDBz8QrL7JAKOlf1Afpep6z46chRN/TjrgS8uwjaPhxw+Bko+2r&#10;lxwlromEnO+uD5b/ZyzO3lDFDdJV16Pwf+cKIP2zZcA3KRozFeQc/s/sholE5wz5qQ+JK2Cu3ImM&#10;eVBhGs1TgmaPyS3pVf32Ba4A9YChoeXljZGmn7W2uCib/l/jyVDiEXaLPb5g22vsrJV+GZpNuXnX&#10;4qtkicP5vTMCWn4FTWtGewiVj0jq9cajBxTVVlSCiRcj1krQgfOYhece8tHVO/NKTu2bEO8JMDS9&#10;N5QRymZHXsSAnPCtT8LH0Xh5X7juzVaw/EZuu3Wh8p+oiLoOfoshkMLopOOR6BWuECdG43XBcPDK&#10;iQgDOUMPS+HeFOOD1mDtlUKpXyBMJerO/76ltLx00KDoAm4MWQVOsSe4v458w+C+x7Sjr7WDFT/l&#10;dFqCNVeRo34Kfx4IYTjSadBEv2EOjCQgsX4I+zVo6xfgtQkfC+DyexAfSo3zqs9t+SXzAAIvi4aG&#10;r9JPJfJHS7g27tcdNoZXrkUdl+CVBQP3tbOhkd4jAv5rIZTP6EmI89QEOtt3UcZzUGY+nHUL1zdG&#10;w5ZQ7TVI9eco6yq05jSEPSdjSFt8+oGhtB2vN9riWHzMRXs4qNVCrjfSXSYsd7t29QfI500TToip&#10;sC6Snh0xdJVUjLYfBR6oQ5yKWVB02M8FT4H+8fw64w1xou0qcRq44ft4xoLXVyP/+xSp65i3YvVi&#10;fkNi17qRyAuxeGmaTkXS0LBFPp5lsGquK/TicHjptl6LvspKxh5U4HS2hHmtjePz1JHC4I6aleIz&#10;CHZ8UAbDP4jlFw7tudZyIt/RDj3Dsx5GeBN04HYVXLIqibL2DrCJIkihzwuUPpkGDU6MAnExCop1&#10;EIxbE+fCeE5wbk15WbJ5odnhyufmhcs/uEis4MXEuGDnslzAJ7+0xmioazCaTCClp/K8uhekC0DI&#10;WuT/kB0u/3PifDXn3ximv6CX3Qshshnl9KHLnSJt1cGM/6LAnATVw9CdByieP7t0z/Ld4LP4CVZQ&#10;qondYk9s4aK+2voYEVej3ky/aVDBk04XYUQfC5VoKJiZ01wbcMiYyj2By1MfpidJ0T345A4eAT2O&#10;QJ7XkKXvhr1xTVVe8WnJpiY+D1iWwnTswIvg07g0J5I8zRRCG/92bvWKd2OL28zY8+oq1wjH+QMo&#10;+jR3XhbgUAiP6iwsGdzBES4Nwu9ZFWl7YnZoOWt4Brz4XRQe8CTY7G7kuxqBIXPFsY5PTfOCRNcu&#10;yJqHV1ZGwMrieakjD82tqdwYKxOnM7um8m9ex92GPEeiIvMozWesyBjQi9vrS3oK/s9QGChbIQDn&#10;BCtumxOueILnsXnRi3kAdYtbpVJScyJ/9LRwHwPTa1248kWl1F0oO293bUU9J6AA34co+LX2+6/L&#10;KlBn8tpCNEY7WKjDNvoain0SCl6Pui0qCmUvS8yb39eHy5+HMvQcPtFf9QnS8kFItSPQUeZMQjkG&#10;Ia37pB242tQ7WP4Yt8v6cMUaxP8H6s28Pw683sUKMvD7obRRsXkn8SGSh34RBfMU0jb54W8X7Mxv&#10;HE5SnsY8g89PEfKhhiD9jjdxMK2ioYTgtp1dXb55Xu1KowSFC3YdKskIb57n/hhKwJ957dAonPHw&#10;qzdDU3wWA0IZ+BvWPp2k8wJmLcjvs0YjPg840OLoM+2qNYnrUXyafRbymlsbPb3syeyOc977A7CN&#10;a0C/Rn4HJYsgVPJSndTsDXj04o7JAgQNVQWiRC+AIiqxfJkpTSvU9m+W0uXJdrXwYFIfogVo4HdY&#10;MKJBioWSY3uaR+8toFXFGTb6knIdrFtwORF/Dej4GRreDwExcezA4g7bCh/KP6IAxDgS9GAz7ROl&#10;9Hsz+rC10dACAhzm7e0YzBaAHitAFwcCFGY2XQ2F8a40Qd9ZMmTy+M+jhYPh4zRJDuhN3pvXgZet&#10;C1e8FXXpiNk1KzaAuXj6zTuqr4ul30pqlYB2sC70i8kWe08WbzkNQes55Psy8mRaT0S9J8bqqbXi&#10;BbWJLNjxuQXa+2sxLa8LtGIz+x1TdhKT8beT8ElkQ/AHFBGrrfX13grifQULpUMgwNEhfgnzg3df&#10;8d5nlFFOQL2uICHvtC1xxRP5kycnlndIoRqKMMeB7w5DaVeh9cqYXp53HJ7Q47WT7Qg7XEoxNjGd&#10;SALvg76ot/hAKPeVWTs+6LCYzuk4pDejTPz40IdGZw1pNWtFicAAywuMrHVHkNaKhqDsdJw/ykX8&#10;PysE5sODJPcoOJwU/aKPLXJeY/6PfqeGK2yOdzLnCVqs3B2yk+6Hb46Iz8BvZqEVZRwBzdnwpBRO&#10;A9rbWyjWgywphsa08mRoV7j3M2S4pRxMDkbX3KilaNALdP60U/jQAe8oiYZKjZiwXpQ37bgF+aXn&#10;ugVpc0SG73sZWl4F1edsBMnlcGBEv6PM3HJyYFReU10R17Q6I9potAFPtRGMUo/7oqZOVLsS6aGr&#10;AtFbuK5+FQxTaT6IThd+HdcMGRnSLgWLjvU+31Wa+Ohzn8C0mBNa/uIumH5K0c3oYU+g/bhTuKDN&#10;ZHSkHyvb/9PP8kuSCsjeoOO0SDK0j+8IuA2D9KeJ2lBnWBThTmLmI7mjK0lJj0KDdpsc1026A4Zh&#10;+ECJLaDhTuYDQWpU9aBSM18JRQTWDHlrK/ptam35MPreFaw9ulqxdmvS4b3ZmSwAPTgd9ZcdSPe9&#10;2btW92ru+vOCNcQ5ofL/rQ/JH2lH/Qx1+QusEWiIoo1YwEjxQyn9Nw0odOO81aaI77c5kt+hBYdh&#10;3ZndUskeELke/GKsW/DOIR3nqzvw/k7oxu8lWkCJiLRGQF9tTnkina9Iyw/Nvx1mQZRECfoB79DZ&#10;hrZd11X4trMZFLj4B9/zpKDwoW1gjelaxC1PORAnwFh0JFhr5oGkBjKoJqtIDEhGB1/AhuWro2tN&#10;JAoh8M3aR2HNii1aUiVo1Aa3URjGz3fy077Bu6K8bacdYIS37tBhWPfpLFRSw0y4e1uqkOlnLhrI&#10;ePQAY/KT4vlcnlPmGYN5iuSvLC1uGFKQdeGivJLRqTTxh4eMz3YK0k6XENbakndKqR8AEe6QWlyN&#10;UYxXt/8NwYzw5rmtlEMXgMZp7a7zM1ylNsaJrWmcJZxuF0H3FWisXtO9M3jLFJiwwozcRGMtmF+J&#10;x+lhho2HNnII2ogXQN85tDon5YDVE34Ak31uuOzZpkjT9VrRLehAzyPdMPLN1qQvgFY1Pdn0RF+B&#10;dInnJ71Pg8SOBtNzq+AF825gOp6OrslwZ4ZZGt9KmAh0lq3dbbFkaKG4ExtBCr4aGbHNIiKX6XCU&#10;aoxx13JrT8IW3esTJGAGCtRxpOW0DyjokPH6QZv/BMJzvwjuREDQNc2prngpot0fo4P8DHRehkJD&#10;6BIEiP4m6j6HhZAJTJoVAm/XhCoEjc9Fua9J/tBMCDfvMBAdCsU5upUQUIkyR6POWqXkz/8AfbUr&#10;eOqEeW64kPrIxMVoFfDDWjBTToD+KCKcDpZZdM67nc6JyMwIQODzNkcuhtiCPmnWvHpEBm/lFGZ9&#10;DQm7nH9yGsQeig444EfFi+EAD56ucqGAaV6IZtF1MgbN/5IW/acU8rLFRSUlidaKEd7UwVRVrEYl&#10;fPcAW2G0iS3eUIV2oyNrbzAwuHex0uq3yI0X3nah+fjGuissknfDIL0+UlRyWudtRTdD4860M84y&#10;r1rwYQIWSLyY9AK+/wTC3QeqPw/3ag4PQhnb+vOApzfQQT2gC/eFPn2AJdgi33dIV72GBIz2DS2o&#10;xJ9hGaYwi8OCjgIzDEXJy6VQa5KZtn0Fz8uzEIcFgfFPP4t24LnlANrgKJEmY1p+H+GAwlGgzKB7&#10;R1p3nFZB99rvaM9SCyf6wRp09zpCB2BgjSfCdUxsCPS+uB/zXOc5//2Ji0IrGucEK15ylP4FCroE&#10;A42xPiFVpgntRjcCkIAVQp6lTKUo7eUpHxJngTey0Gw1iLfHdSNxbVjy/m0P/NITc6Jff4SAPAXF&#10;4Se4mqfvotBksSY71uQjRDnvyDIeHqJz3sl5BwznQ1lNWyJQRGqV8tbURCgXpgOsfO+zAO16Vpf6&#10;Jz58IyeXDw9KY6aPGU0h+z1y6Q6E+R+E2YFCjoRMvFhCsUWJb84qVOfwAjKH/QKmTWg0GjW6PVCr&#10;zZbj9PrHBvj+60ho1wKMgzehYL9H476GylShwNn4vpiU+KUTSDsqUQMfl+//GgTTtTA3eZUZmibd&#10;C9Jdp5sjPyoMld86u6oclVRPwe+gOorfG4Sr95aBfusgRJn3D5duVMsMWAE2c83qPmi7LuK0dKth&#10;9hW8kCMV8bYpM8fHnQmdPOn0RD8OPLBV5zru4xAorBFCVtNI9E9jaXTChxhx7u3VI/RSsu2U01Q9&#10;YX24ldcxysDr0M3oMMgQoyzwIS6MjTwNy2X8GIrKfr9EC/xfBZn0TNJ6J3kwQJjdMwye3qmvpjcc&#10;J/IzfP6ahTj6NB+08iHdM6FI3qb9gXNYA08ivGXqTbidsKRgykhBEtq+KAIRd2CkeqdwV26f7vfg&#10;hRiM7v+wQuH7oGf9HJzxOzi/hZGr1QhoKU5vGjzVTFPwFA1JyacVpyG/z1CZ/26Q4pE5oeWr+URY&#10;bFX3C1pPbIfUfhAqNoDstKTY7b1/wdj3OW8Gr0aDafma1h34O0aTKvGmL3gO+lDQDAOj/nhezbo+&#10;tVFv0ByurQSjmYu1kPdooWWH/au9R/tWQUZXiiSdSUsJXlQEXxqGgGkewtNr5aIztERxvLRAxzAp&#10;N5oW3woZ3emDyru+nha0ETcfvBsz86uVMhqigd3H+u0v+KsjayAMY+skI2DGm3larSUf1DN1hzb7&#10;wbpw+V2zw+W/6ulBn3/iwmAFL2B6aG/pxPZPhVvFmjYp9FaE/RT8dihblnywx05PHwdBfoQpE+lV&#10;OcG9K7wonZA8FyW1wxo3v4OfoZSaWzR7hOVCYfLioYHBZ/R0snoney4IV5otvzGwAOcdLFaw5RHl&#10;0E1w+jVo+yJKXIvONQH5/Ft2gTMuLrz7qoLzBLpL1lwkeDSZq2T1X4WyKvbVHOctMRcEKz+WVui3&#10;Wsk7tFBmhwC08bMtyzImmpQ0GQQdjcbyg0ArQK5Vye6uYPZvb5ruByOeB+7pqlWtrTEwYU0jQutf&#10;VR+ye7XFrifwdIz32iuG7RVc8QoaOrrKTTQ1uhWNjsb7UNT1dYfEl3KJvtkNQb08nAshmGo9A3wY&#10;p0kqxGlFVCiJur0GNZxXfBjSNAMJqL0emljSxSeEKejpSlW0FwQWmV08EBYbfLXKHD0nobah0IYn&#10;pLZGT8gr6Xr4xgMLdkvIwyWZ8w3MXBt31zUkPcLe1z75ZYLXqMA/XaYQLK23o+5Gg4bAOnRc/uR9&#10;srg6D9L+XkxNkmNVaEHRxWESY20tp0LhG4ePcYiMgYFWJ/t1q0QwLyXynNumd+I7Ot9O4jAhaVIv&#10;d0/tBE9EeYvEUEvo+Hz+voJpztsCjRAnuh0yKLa/vVRI6/Q4f7TP6ba/pQJr3BbZF5MmPv3F+4a3&#10;uEQv7Q1//sWVWTt2NO+19PsoohmVIajHxw/+kJuOUTHWzs0kPW2nExTpQ9AankDuvj5a0zRfQKXc&#10;SvjEwOIR4KNjICQKWNsnJaq6rlx/fkS55/Mny/tOFa898MEEQZNAr39DYw/TWkWUK/6RHmzd7AX9&#10;QrHUHOOO3sHAGr7U0BISAA0tCHfjhr8j3UGTumjmLNi01MNAi26EaPtWQWAcm++pBgJOT0k6Hh08&#10;dvx5m0ixJoM0J/oyMpJNBRj8ZfDUQ1AHPp16KGvwsBJ3tF8QpD4kHR0wUf4TIQ1OSFWmMUMmj4ZF&#10;xNvv0kCIELSB7R1/jap9q2DPPXH/wZzOFSJ6cpcPPsHyMK+OLgd/mfvbIUxKLOE7dl+20iZuFewt&#10;grW7P0FZ/s7tgQYcBe3uFJTrq2ijkXD/ULXo+HREV0S5KIGXDC6pW/6Zq4kXQ4NIJ4AA44KDi3tc&#10;v+EzIkqoWLxD0O+OnT94ctLF8b6C+cxX1bISPBbbTQaZK0YlGdyTOAEPitIMPne/qKjkBJfsa9Fg&#10;N2JUmojCbkGif7La9Id9EWo8mvGWQDR0lwwDrQ5v0I/eDqf1DmiL5vi9IovTj3I3iWGoRG7n+Pyj&#10;BSAer+TGDxR0rw7qqZb0HZ9M6+JtizJA/PuTxagn5/0SKafPW+x6j876BwBTDHkbawbm9dDe7OLQ&#10;rsu7eFZAUxoDOn4VZnqR1HITVM8tMYHTFyzMnVK8JL9kcqo9p/eIYenK8p8BhoptIXtLEa+aJ0Kt&#10;hi7laSZ0nPb5ixMFHHd4vj8GbXcaytyN9tYuExE2naQ4MVIwtbSzsOT0JhRMPR70m4n0RoCGO7QU&#10;74ZrmhJM9XaAVhMQ7mt8CZTnFAcL7oBPXohB/KvgR/ABvRVR5rCSQXNozyaY6u/Brwra12Gwzma0&#10;5pd0WKth8LSf7fPNwmByrElHi3eU7vzDFUllfkqABk6MP1i47stBqYUFUyctKCop/WuKLbrsnino&#10;a6CR+YUk8NNHyiU+KSpa6uq2ot3fRRl47/JIV4rzxxSVHJtq8GL35MI9Ce/3AB70MBCuQrutBR2G&#10;4e+5oMhXUL5qtHsZX0LlBU0ChE4FzXvc6R1+RZ2P1j6azbIgWbkT62Npuxxt8Aa3LfjgGNv2XdSd&#10;AO9MC/72ZGKXfHSOyAJ9jUIKWteiXFXxQDEJiJFrGDS3MxcWlBzhORlAuxgZIRqMDsjHkXlfJ5Qr&#10;/TYquhSs80zn2/R6QlXB1PF5REfmob8viDgfKt1i4kuZVaBt+U0QgTsTM+TLPqXNFIp21QayaSeY&#10;hTUp1irnjimavHt+a7PZ8C6tjCmCrPNQLhYi8dZJOW3CW8i0gDCky6B1DVyUWfys09ZgzF+yMieD&#10;+2YiD/4RguEg2HKl1PP+Gmeft9h1h1SsBE1/ExqHt/cNQ4OdQn7f+/MHjzF3NDTVDWhONmA2Vocr&#10;sgsKN+D1eJR9POpogY7zA9rq88BjGMmyvwUtcKIqCLy5WJSs1m2tmxxqNQOqbeXkKRIng2cuAu+M&#10;AZ2243mlJtTY4bY3V7iriOwNoDm3zTiYtxeo/JLwfKfe3F4p7ayjIYj5qgJeWOW049f8dkacVugk&#10;qNepRFZrpKB4wVIpl7e27tkt7fRcJFiMkJcaf3QKlO1v2nVe6+Y3V6EMiHkQIlmL86Yti7h7zUBj&#10;brwUNAP1mwn6j9FKr5WkXmir3hW/WoCnjBZEsl8Uth98qc9HfqfYlmhpK5r2xBOaKnVbwy5Oh4Sc&#10;Dv+ZiFIEHn5fCv14pHq3d4CoK5KrUR3BUzYIydMWo9A3j8kgOgH8YeZQ6+pEazf1NWCB4ZA8AwrY&#10;Kbvzc15fIKatkqQ3OZFGc8ue7cscvIckH9mehzJPwiBcBS3q9baaWsNLpu7uoFfIlsWo91w4nQ5m&#10;005RSe7jyqmkSFPcArNkxmjHsoonSNq4tKr8/cSDcSy692W+1W7Tm1y/WAWe40vveKoC7CjeVlqZ&#10;xdWeEOelBAwO128ALV7FYH8sDwposzmQBYPHFE57c4Fyy5XTbNYoAoEBAyNKTUV9douq8ndyQrs3&#10;7s7Peh6CCHTSvC/+MstvD1xQMPUpFWmMt7NCPMi0MY4UA8BQ64V3gytbo4X+wLG5clrOQqVWupEm&#10;s03R1oEBTsB3MgYEs70Q5F0uHf2WGR1nZBZO1JJOQkHZLBqI4WYKKnWiERbeAzdemOSRF/1AVCDs&#10;c652H/Grtr9dULMy5SLQjKyiGQgb3caj9dNPNwZXGffMQ85Fmlfh9Sxp2aOkFZiK52tk0dlg2rOR&#10;yzDksx1ayoNWuOWjJ0W1u6wpWDczYyiSE3xEnedwx1taDpNW2iQTV9JcdNZJiPcmKmoj/aHIcx16&#10;+FvPNAXju09QpnORCAsRPjbLFxiNQH6oH42yrMCUaFqSfxbqbNBhEIj1sVb0ILTJ1+c0ruqwjx1p&#10;nYO0oj/Eq/X/oH4dTlUl+oP5n1/WWGXuIGHMzCriejDdh6IMGyCo33yqqarDYuJ56bkRTRYPpKNQ&#10;H4x3Ihflm8hl9GeK3U83VnWZf39B7I3MyDpkJOo0BWnzftww6jA/GK5/7yVR126X9wLfzSsZSVLP&#10;gjbJtz8ezWlq254EOh3FZcDg9g0IXb6SlI8074QAmQ+BsuzbjWs78MQzjaHd52UMVajnWIQ7FPUY&#10;zXS37MAEQ28Ss0B/ZvoX8ZcvHpqAdtwE+r/1VGNVfHfMzMyi0ehUTDOe6uIBghetxsAKPBqJH45y&#10;HamF/Q2kNxt+pfCrBQ+9Br9HLwwv79w2fGmR+XUi0Ien6jjfU5H+WMvjKaFpFsoLjc6seVTCNH4k&#10;EtF/vbR5fYcrU5c1h2tm5hTxhVHpyLPA8KGgKZag8UiHb4k8H26cTh460LvI8N6WcN2rnU9Ogif4&#10;Iiau3wjFC3KK3ny6qSrlrozzsgphBBBP9/BC1mC0UQHyG8tlT8/wOcsag91eCfvNwuLhiDMDZZ2J&#10;+Dw9OEWT5PYtNfUn+XXQj4Uy83AY9FgC63PxvKYN8f7E/XJ6RmG1FjINdGcZwvukp1okxyENk45J&#10;S8oZ4OE5yCdNZ+avfBo8YRIAzs0cOhx8xPXmwzGfYsB8E+0etdS6wVPNoYaZmYU5SHca4haAzhiH&#10;xAt2qGbxU6I+6XiA8PzjE5wX8+B2REBe7XRagD4yPTN3NwZbvnd7ANIcCxoUo0yQY/Y48GwJ1wcK&#10;zddZCdFoKPTrNzjejLSiOiVFtSSRjbTRb2mqFHKstAPMB4YOELpnggY8yJ8G/qh7am+Vsb6m5xxy&#10;NOTwtdweyHtiLA7625lol28iPNOV+9WTDWHrmajwzh7KF4wHwMC8r3ATHt7JEez0QMjRy1qpFzC2&#10;PdXkNj53afXqDU82VXdrhmNgOATpNuBZDa3llWVNITMv/q3sQr5ZK01qSkNFSvB8FQ9v/+N7AbaC&#10;CV5DR3jSbnPfmNW8Kt7IJ2cM2ppJVgP8+I7gAWiAqRwPcYaDsfhCoKVuxHkIKmEz8mxEI32AEbB8&#10;2d5g9OZDYHrWUAhLPppPsBzUUnRsNr0cMNcxyPdUTg9/ed58Jd5fBjP8WTkNf72oZm2XO3+nZxUW&#10;Ia0mUz8ICTRiB80c/pyX8UejvAZhG2fI89KLsrQFRhZ6J+jwQUQ65SzkPG+Dc7IL69FwYEKqR1my&#10;UK5YfUfAVP8I9Up6iAB05wMTqAehfOJ5i/Siy/Z2vEu9N/hmdt5AmyxWjMLIjw9qsOCNthXTyRyG&#10;Ij7ExPOLT0FwP5nqZNzpOUM/9Wtdh/rwvcQZ6KymLvA6DB1/M9JabGl3KVQn0IsnQelDWDtlLByi&#10;KUSFN9rTCG9oW2XoNwssSSsgDHm6AJaGOAEP767hjsuHlhYrHXkkEt69/Dmxp0NnThTewKPgKb4E&#10;CfzM90uIM0z9yAzsG1lzB3/NFy3OMxftbr+vPhFP7636FH0JJjxfTCVqoIQMRVyeukF7Ef9u4ioM&#10;bi9gAHg4GK55+wqxvcuR9+lZ+ZkQmOngCeblj7RLHy9rrorvRumM8wbae7XObAXtGvH4kResT+TH&#10;Bz80rQI/8jH3lPiWPy8blks6ylyDPKEIUD7eT+A0vIenH3mAfBPvz5LjLDHXDnQCBokdM9ILVkNo&#10;hcB3NaBrAcInpsPtjK6mK9EPVkbarNXPtlTF++SM9KEZUNwytFBMNwgz6+OnGncmpXNnnJs2zCFL&#10;QUfjXTv0Ecr60gWN61P+HsHMjPx0WAqZvPOINP3DRRzQqUNeyxrDu6bbeWu0jzaBt7g+3FZFUorS&#10;WH2QD8qrN6LOf396b9Dsanm6Odjw743+dXZ2BuLpPaAF70IZB5ryxWcmHvhgGGjA+a1TRGXL9lYZ&#10;rRwyMQ38gT4u/Qg/DmFNHLzzTZfcvq+C358jrV64tLFiJ75hOuVNzHKlL9dxVMpj6a2ibWfiZeO9&#10;hbnMRkfMCczOabAfX/RkKTnWlTp+eRQIWikcvc6uba1JNkfL5W2zAkMg8L4CgWLmlKSioJZ6g9vW&#10;sIF/KIAPptjKGmAJu6G6tqE20XxM5sdu6Vb6Ca5oX7yUSizXrljbOX4iYmnxe5PyBy9P+OEABs+h&#10;ui6ZuarO/rxjR5KVqyNOmqvl3vy6xppkq+OxcGgsnq4yOxksopCj9bsdt1tFwaawW1B8PbTlaxBH&#10;Sa1vagrVLeys5fUWnH+a9A1pbWtLJ589CWnGV9LxHnY0bQxE3B1Ndbtre8qDf2EFKmuuT+hSCF+z&#10;44LTkNqqbA5Vb+L4fFquLeIORqdpdOrqaxLTXJQ39QxtWfzDAccKpV6GNLg125LLmyJ6gmtpHgzM&#10;mgAEQLWjaKNsjaxP9cMCCwuL70JH+RG/K6VvmBsqv5vnjDOUOE5Jc8zZg16n2twVncuSCvzLLzlE&#10;Q7TjFkOL9xZBdQ34fAO1tGxIdfE/g3+tRSkn12ltzeD6++t21fb0YxkmTmNDrvL7p6H+ZnENwqFW&#10;O+p9vhzLBOoGfPm/GjQg15Eyg2zfWFij8cvXOB3HVRt9TmS7zMyu6XzXSGeYHxIYPGiI5fNNRd/s&#10;cF81TwG6rrNe+v21c6vKOgxIsXjIMNMOBJrqIVh7+ytIfY37qBiRZg/OyeXwoFkzGKbmnG7C8zoT&#10;pfkggPU4aNvtawokt6i2trV+n1U3K1hpDgUmIlU8S4tdrpIbHVt82jlv3vkWSLPGQwhC2/cWiAHw&#10;+9aIoDJSkVo+PGXcjE8/DirMzy8+FdroL9Dgx2H0X6S1ezvvhfe8D2gsyis5Q1iCf/UpLrznhivM&#10;4llfkUx4G49+9OMAQG/WRPpxgOBmtOeioUceKiXxwh/vkNmB57XW0O4vZXvgPwvQSLy//ezbj/+7&#10;6Of+gwS8K2RMXslpQqsbYU6dAqcACf2cIvGlXyf6z0K/2diP/8voF94HAfiAzLj84sukJW7WWlxE&#10;JIZDsL2ulFiQbE78YIH+lzrG0o9+7F/0C++DABHtzyZJX5c8xx39ncOnlSvuscPVnQ7KHPjQxBsW&#10;+NZiPphCGJ8oNouyD0BiSIcfDHj9I0E/Dij0C++DAJm6OQhNuw5CqBJ/fyN15Bd2dfjtnnYpHIho&#10;iUTWQXj/BhL7Kkjb/7ZEW497gVNBK82/jnOVSct1X/ec+9GPAwL904YHCRYUlR4vHSejraW17OKG&#10;dSkPTfWjH/04GCDE/weRl1Eegxq4AAAAAABJRU5ErkJgglBLAwQKAAAAAAAAACEAvg8E1isGAAAr&#10;BgAAFAAAAGRycy9tZWRpYS9pbWFnZTIucG5niVBORw0KGgoAAAANSUhEUgAAAgMAAABRCAYAAABP&#10;AqWCAAAAAXNSR0IArs4c6QAAAARnQU1BAACxjwv8YQUAAAXVSURBVHhe7drhkqQmFAbQTd7/nZOy&#10;Ml3baxRB4Ap4TpU1P6Zb8bsgd7rnFwAAAAAAAAAAAAAAAAAAAAAAAAAAAAAAAAAAAAAAAACwnL9+&#10;fgLM6J+fn3uebbRUO8+Gn6d///wEAF5KMwAALzfzR2lnH7t8e+NHhTm5RPAxLRF8TXBPdG6z16l2&#10;/MPff4uBRN7k2bVyRIX+dNFrMmppmEnO0oZ/yA4qOrfZ61Q7/uHvv+Zrgu3mzm6wpc91aq/Ve6wt&#10;xggA4e40A1GbXo/rzHJOAAhT8hFF6YbX4uOP1DVT578aa++xHRnm46ATZ/cz+rh5N/P2nujcZq9T&#10;7fiHv/+rTwa2G/gco9jCuwrw6jV372fEPACgylUzkLPp9vR9/qsN/kjq9Xc29Kvrl44PAB539x8I&#10;72zMNWquFTHO6DwAoJnSZuCJTW/kTVYTAMD0SpqBmTe9s7HXfPevCQBgCTnNgL9+/yQPAJZy938G&#10;AIBFtPgL9+yj9tH+eo4a5yx57D017quvakbPbQQjZ5gaW4txjbreRp/X0bn1ul5UzrXjj867WIuB&#10;DH+TP6LGOUsee0/nk6NkLD3u5+icrc+3uTpnVIZ7ufdfOr4nMtxLjTnnXE/V5K5WueWKqNOVmnur&#10;HX903sV8TUCEbSF8jhol5xhmkRU6G/cTGZa6e+6eY8qRunZqHn3GXTv2FudYmZwDaAaI0HpjrlnQ&#10;d9979r7W5zszUoZHWpyv9ZhypK55lfnoNVmFnAO8vRloPckos+WfOlIs6P8c5fZ9pLTK8Ow8pePZ&#10;RNY1da2csZ7Z3/P+SDGv8x1l+32kyHnnLc2Awo8jd7Fucl+3itx7/eSS8/rc1911tLZS1+w9nhbu&#10;jO9zXznvzX0d/yfnTnxNQJSahXn2vqsm7+779q5eH9VsPpFhqdzxpV4XkefZNUrz3V5f+p6Ps/dF&#10;zaeZyLmzNzcDdycW1M6dVR9Cpbk8tQZbNQIr2rLpcTC4NzQDJuIaPKjr9cxwlvqcPQ+eGr95HUPO&#10;F3xNwOyumr3ah0BuM1nbdD75sBqxYe4xprNzjrhRjFiTFcn5x+rNwEyLn1h3HwJRzcVMajKJWose&#10;+pCwcjOgEaAn82geqUZAHf+05dHjYHC+JmBE28P76Ljr7sOo9Jp3x9jjYfmd2/fBb9Gb1FE9toO2&#10;jjLeDhJWbQbOCq9DHc9+wZ7VbgW97m2fX6/rzOgsi97Pgn09zsZBHTk3smIzYDKMb5SFW3r9kZrJ&#10;UTIc2Vk2veqoJjHk3MFqzUBqcvhUYAyzLOCccR7NqdL7uzMvPQSvpTLqkZ+axJBzJys1A6lJohF4&#10;3laf3IW81evoqFH7/hE8neFKcnO8oiYx5NzZKs1AapKYBON7ctGWPGBq5F7nricznJWarEHODaz6&#10;D4QfJsYYZmvWSjaJo/H3aDBmy3AUWza98lGTGHIOsEIzcDZRTJIxpOoTXaNZ58RIGc4kJ5vURpOi&#10;JjHkHGT2ZuDuQoYSHjrz2dcsVUPPEV5v5mYgtYA9vMeQ6upHdWdjuLqfo3PmZjBjhqNKZVZSdzWJ&#10;IedAszYDqYVropByND9KNoJcPc4J0MWMzYBGgEjm1FpS9dTA8VqzNQMaAUZVMv/M1WdpCGBnpmZA&#10;I/BuLR/SZ/Olx0Yw0uZio/ttlIZATWLI+cIszUCqkBoBWjiaY7VzywMImMIMzYBGYD2lm+RKm2qr&#10;OfvmDFtp/emAmsSQcwejNwOpImoExtfiYTvTQu4xJ9+WYbQ7+apJDDkHGrkZuCri9vtWB89IZd+7&#10;Nlcb99XvR/Fkhqtosel8U5MYcm5o1GZAEddxtal+Fu3+2NvOM8sGfebu+GU4HjWJIecgs/wDIXOr&#10;XYQzLeJeY31Thk9I5XO0uWzUJIacA2gGiHJ3QfZcyGfnHvXhMWKGK0nl1LohUJMycu5MUDzl7OG6&#10;MS/zyHA8ahJDzgAAAAAAAAAAAAAAAAAAAAAAAAAAAAAAAAAAAAAAAAAASb9+/QsJIYhZt5dECgAA&#10;AABJRU5ErkJgglBLAwQKAAAAAAAAACEAxCP7H40BAACNAQAAFAAAAGRycy9tZWRpYS9pbWFnZTMu&#10;cG5niVBORw0KGgoAAAANSUhEUgAAAEoAAABRCAYAAAB1wTApAAAAAXNSR0IArs4c6QAAAARnQU1B&#10;AACxjwv8YQUAAAE3SURBVHhe7dddEsEwGIXhsgvrsBortBrrsAwmMzWj2qQnP6Kn3ueGG5W8vhQD&#10;AAAAAAAAAAAAAAAAADeH8bHI9XR+jE9nLvdb1bW3JnszqTgxe4gmb6Ak0CfnYNLCW0R65xhsdcFr&#10;kZY2rYR1i5VcbGrDykZrX78l0cW23GTsWk6xjuPjRK9JSL3P1iyGiimN5HbMlsxC9f6UXaZKnqja&#10;qXCfqqyj98+kUK2mIXYdh+M3CeX0LdQbR09EKBGhRIQSEUpEKBGhRF1DxX6nOfy9mYRy/uX8bRw9&#10;kRyqdqrcp3IWqvf9wuH+FGQdvdKp2MM9LvpppjaXMwWtrvNryYXWbnIvkYLiUC9LG157nVukQFqw&#10;EkzlGCmQF90ilmukIHvhJcGcA71UbSAVbQ9xAAAAAAAAgN8Yhif/x34pyg/QnQAAAABJRU5ErkJg&#10;glBLAwQKAAAAAAAAACEANQiJdQAJAAAACQAAFAAAAGRycy9tZWRpYS9pbWFnZTQucG5niVBORw0K&#10;GgoAAAANSUhEUgAAAigAAABRCAYAAAD4v12lAAAAAXNSR0IArs4c6QAAAARnQU1BAACxjwv8YQUA&#10;AAiqSURBVHhe7dyBju2mDkDR2/f//9yK14kmSjEYsMHAXlI00p2EGAMOk3PaPwAAAAAAAAAAAAAA&#10;AAAAAAAAAAAAAAAAAAAAAAAAAAAAAAAAAAAAAAAAAAAAAAAAAAAAAJf76+fnTv7++fm1Y18AAEDG&#10;/35+AgAAhOHx1kF6w5HTc3/eoAAAcDiLh3rLhqRGEw8bFODXjPXgfY9V7T92qx2l/szsC3H8ipKL&#10;o4wkrrboe9Viku7LJMCNvAvjjMLrvaZrtWqH2lHrQ45Hv4jjV5RcaJRiDTv/e76DkjraMzAA7IUt&#10;LkpSLdm9X5Z66611rT4hDisRYtBacU8TrUVA21Ftu9/2NNdJMVDQcCvPNVFb86P38F7PtfgfEeuH&#10;NnaNkf6dFsfuMbSqxRxx7v9fS2DenUzta9qQ4gibZMCZ15qorfnE6x5W61nThyRa/ajFnYu355qa&#10;U+PYNYZWtZiTGXF00XzEkzpYS7JFB8MmCcBUnrVghzrTW29Lv+sRJY6SWhwSzYNbK0IMOd7tuxv9&#10;/6CUkg9gDmkdRi9QkQr0DsVcW2+958PsOKTzNXGUzrGYHzNjuE5tg1IaFM3AADhHbs3vWGAj166R&#10;B+GbdL52vE6KozXmrwgxtNLmN7TSBsVqggLYzxEFDvghPbdmzvNZMeTa2/K5LW1QKE4AVrAqpD1F&#10;enXdk+7fm5Pe606No0eEGK7V+h0UBgWISVqbqx+6ktVx3VzLosyJqHNzZ7mcbjvXcxsUadKwOQHu&#10;xfpfI0reT4hDurZ1oxQhhpzjNnytb1B2lQZOOmbJ3fs5VsrF8xwz5O77HFijNfdWY2X1EByJZ9W8&#10;87pva05Pj6NFhBhGWa2pJU7eoKTJ9RwlmnN6tcZQO6/m3U6pvdrvH5pzerTev3be1/u672Eh1246&#10;bmBR8G7JFTBLbk1tvTlJvhsUqXDs1NHeh0XvdTkjbVnFkNMb10h/3kbaabnOc75KcURYI1IMFmO3&#10;u1xudqpr1qLMCebmuGNzeNobFIuBGm3DKgbrSbc6N1HzgrOsnueILfIfEpaO2HyftEGRikoaqO9R&#10;01ugStfl4kjHDKtzEykvvWN7i1x+NOMxmlfPMccZItSFaLWpd71uQbNB2bWzKW4p9tLvekmTq3av&#10;0u9Hi34iTWDpnqXf9ViVF8s+PEp9gY7FnG5Vm2eIZcUc+YoQQ80OMQ55b1BO6qy26JTOa8mHdG5L&#10;8ZPOtR6XmbnZKS+nmJGvlvGbybKPzC/sKOra7HLad1CS1gHyGtCedr0nV4TczMyLdB0Pn1g85tlu&#10;osxV1swecuNx3Do6bYOyYoBmLFyLe8zOzS550ZLudVJRyPWxpX8zx+NrZHykc1b2x0qUPpyQyyiu&#10;yeWJb1As9U6Ekx5akp7c3JCXCKLmmYdUnyh5Y/ziOrK2nrRBGRmg3ms9FqzHRJudm0h5ka6ziNFj&#10;rHZxc9+9WOe0d45HiQP/lcvlsWuRNyhA3SkFttSPVYXP4h5Sv1rals6NMvYtcaRzveKOEseNrssl&#10;GxR7XkV998m5Mi/RHz4nIadjSusk5baU39rv32rrMUocKDs6f2xQ+mkX4G1uyUv0whAtPtaLXm3s&#10;ng3A98gZmQdR4kA+r8fnlA2Kve9i7TlOlOtn67HCqvvuYLRAWhRYaXx62pauWTEHLHJzUhs3u7YG&#10;sUHBLSwfPjsX3Fx/c/+2+0Ml9anniCSNQc84vK+z6FOUOPCrZzy2o9mgMLEAYB3NBuE5x/PBFSWO&#10;m+Sev9fk9ttRaTMSKSFeMba2u2LjVutjhNxEzMtbLr7WMR7N50ya/rbk5EuTI688Su162WncHyNj&#10;a6k1Ds+4tW2vjiF3zkxWfe2mTcjyQF+8YmxtN2KuIuQmYl7eRvsSpR9amj58z2ntY+0eXnnMtevp&#10;hLFPZvejJw6vOZNo214dg5S3Waz62o3voAD3eRe+1UXQQyqsIwdispiro21EiOEa3w2KtDhJKE6h&#10;fQAx52OTxsdzg7HTnFiRn5wocWBDvEEB/qV5+OxYVFfF/OQzl9foeeThiQjSPLQ8JLlz07FcywZF&#10;U8BvIg3g7XnaIS8hFl9QPbkhn7FIa232OI3EMTNW6V4RYrhaboNSShSbFNwgN88pIHGsfABTA9ca&#10;yb/V2EWI4Qp8xAP8uql4pL5SLGW7bkilMZ3dnyhxYGPSBqU0iShqv6Q83Z6jHfIyq1CmPkvHLJEe&#10;CpFiOc3MOVViFYdlHZGuqc3HCDFcq/QGpZQ0qwl4MnKUt2NePApIxKI0ElPuWo+xjlDkI87hUkxR&#10;chNxziOw2kc8pQmVJmLEhTpbLUe32iEvuRiZ03js8kAtzdmZffCIQ7quZZ1K52pjihDDlSy+g5IS&#10;3zJQEos2VilNspF+7ZyThLzgjWJsK62DCGthVRyae3rHFSGGY2k2KKmoaApLGoTn0Oq5Zkctfbwl&#10;J8kOeRl5qEqxrnhQ1+65IqZWkfI5ex6+adZByol3XmbFUbq+FEMpttaYIsRwndYElZJtQROPFMPo&#10;YFu165EjbQyRc7MyLzWl2Ebu4TUevbz6+eZ5j1X5XHHfUh5rLOOKEkcyEsvbSFwRYui1Yh4Paf2I&#10;J3XEszNWg79S2MFebMe8MJbYiXd91vKKw6LN0TYixHCN3u+gpAR7JPmUgbPMzyk5ScjLWePZYrTf&#10;K//6k+4R5Q+qFF+EeTUjjt57WMYWIYYrWCerdcHeNFja3Nw2gSPkJReDxf282sX5pHUxe/5EiUNS&#10;qh+zYowQw5FIHm7nVYBz7bLeAEDJ4j8zBk7DRgIAFmODgpuVXs0CABbiL0XcyuujnYSPdwBgEG9Q&#10;AABAOGxQcCPPtyc5vD0BgEYUTtyk9J0Tq7XAxzsAYIDCiVuUNicJawEAAqEo43S1jUnCOgCAYCjM&#10;OBmbEwDYFF+Sxc3YnABAUBRonI4vrQLAhniDgtuwOQEAAMulNyia76IAAAAAAAAAALCNP3/+AZMR&#10;Q0o2PocxAAAAAElFTkSuQmCCUEsDBAoAAAAAAAAAIQDJsylHgAcAAIAHAAAUAAAAZHJzL21lZGlh&#10;L2ltYWdlNy5wbmeJUE5HDQoaCgAAAA1JSERSAAABjwAAAFEIBgAAACrZKgwAAAABc1JHQgCuzhzp&#10;AAAABGdBTUEAALGPC/xhBQAABypJREFUeF7t2tmO4zgSQNGe+f9/7gHRJcDjVpCxcvM9gJEPJZOx&#10;UbIz6y8AAAAAAAAAAAAAAAAAAAAAAAAAAAAAAAAAAAAAAAAAAAAAAAAAAAAAAAAAwM7+8+fnyf7+&#10;8/PNzPx2icOiF/PjhhnxOLGfFlJ+2bmNZuxX5+t4msZpbjBW0YHxxFQxpLvEoRXtZWbszNVc2twy&#10;8vH21rN3xRxJsnstxX7ETGmCrGhOpDiReDKbEq3LzAHJ7GFW3DfNVTOzn1qenFbW8GGJoWKOJLNm&#10;f8dZ+pf//vl5glbw6KBkDFpGHE3GGhrZ+8yKe5bT+qmRlZNF5n471TLTir6U0TzhKpK1PllHMbyt&#10;13uP98meHUfjjcVCiqG3d3Xco/U9rDGd2k+JtqbZMfb27e2VUUttzhm8dbPGuHKG1DzNWZGYVPxR&#10;LL2mWfOIruXNIYO3h72cm0js3piynNzPN6NeNRWxVdWx2amW1lg0/ZCsytvkhF9bSU3QFLh3TaS5&#10;n7SNlq7LikOjxaCNt7Fce4uT+vkY7Wntu1ZvX0sdT6ql1ij/in5MNXp4rGjeJ2l/S+EzmpQRRyNd&#10;X13ntq+3Dr33eeO+Ya6aVf38NNrL2/eIFXtWysynrXVFfU76g3mE1KzVN7FT3HYz+BUr+ubdc4cz&#10;WrlXy++qc7Tzw0Nq5OwGZMdx1QAd6KZ+9m521XFV3mhvc+WZ/5VvHifgMN6lup8rHxw3kuoZqWV7&#10;77W9OO3hEW3kG88hv3YgftRN/WQ2McWuD49dPoVXxcEBX+P2fjJXPhXfOq5nfXhQTFRgrmx2+XA1&#10;A7OxKf7msZddbwp8MvOZ2c9deuHNebfZZ7YHeg+PXW9kEQzEejfO1Uy71O+Ws8Q8Op30zaNyWBkg&#10;mVQbHsT72K0X1vO024wx2wo7Pjy4ke+DXpyt9U96ZejdZLX7SNfMuIFn1eEnjZpvldHw6mGyrF8Z&#10;S3WeUb3+R2LsrStZ0XurGf3U7LGivqM9pfVn1Kznbf9Zezer8w/J/ubRivG8bmAd+huM+rdisJ+Y&#10;onW/vZ/ePKK1Hc3Es/6zR2+/WfMl7Q+lyl9b9Qbk162uy9Obt1fPigfHN02cs62Mp/UkqyaRNbSz&#10;0dtj9XztMN/HmPE3j6zB3s2NOUnaodrtYGXP1an9lOJ+evb9GonUQbvHN+/7vE7t9VYyGmZphGa/&#10;3mHI4Fk/M6ZRvbLy7LH07DEjrk+WGK2xndpPTU20+1XFbenbt8xa9WT2P2KXOFwyvnm0RJ/XSGSw&#10;dmTJp117cv5P/LNyWDFXlnVm1qLR7KWp1cNyrVa0HjNqKq1fUY+rVRWsNwCjPaub611/NNTS+0fv&#10;+1TVDytNzCti7cVljee0fnrjHcmoqTa2VbX7JMVQtV/PTrGYVQbpHcrqgkbW7+Vk0fZ6W6uyHx6j&#10;fFfE24vJGs9J/czM+5u0tmZdb1ya2mfWr4nkWWG3eEwq/2B+RAGMMnI6qS4t1l68mhtAtsz6/Vo/&#10;s/VufqO6aK5ZMV9QmvG/rW6jGfo3n+877VB48j3F6f3M6I20Ri+v3oPDIiP+iNX7H2vVw+OGTxRt&#10;6EaD91xzw4BKOezUy0gsmj4914yug02vnlnzdcM9ZyvVDw/PIVtxMCN7tvdKLwvr9b+sslaf/ft+&#10;WVivP4l0I47kvKJeN/eoHL+2mu/kT0DSYfvlT3V8ov1H5Y04WmN6VOCkh0fGADBEQEzlGZr5TYBv&#10;HUF885hLOngM8plm9pMZ8eEDYxEeHgAAs10fHjd+feVbx1126SefrGWcuULVD4/s5kUOCofsHtwU&#10;clFPmPFrqzluOZw8gP+xqp/czPV4IBbb+eEhNdlzA1s5SL9ww/2lA7ljP2fGlHkuv608pzCqfHgw&#10;CP0D5alDW+/zNdPs/SRSHDPmqleD1f30vl9638nn9MactlP18IgehIfUbMv6qwapF6P3RvNNUwdL&#10;rSTZuXhl5OKVXYO39TT5ZdY7u56R9aT3zpwvGLw9PFoTK4agmT34kTy8ovV701tPWwdvTFm5RGJo&#10;eu+tvMFE437TW0+zl5SvJdbedaN69v7dEsPDen2PtFbljPykt4K+FX9UeE3zI80bra/N41ExSJU1&#10;8OT/kN47iiU7n7f1ZsdgUbn3aG3tup51svZuojXKjOUhrelZq9pJsf7Ld5CaYfDIKEZWbJFYIjFU&#10;7iutXdXPxpLPrnN1Wj/fZNbWk9NuvX2LJzonVaTa7Rrv/6n+31atCFmFyFhnRVMya7CDHfJZGcMO&#10;+X/KisW7TnYtIvWtepDhhdSkaBOyB+qbNb6seCz7Ztcg8ikl41Bl5LPbXJ3aT4mnvpl5RfobjaO3&#10;d3bvslTMwDTaIDVDsSLh2QOzutnf+3v31fSzqc5r9Vzd0s83vdquyu/brDgAAAAAAAAAAAAAAAAA&#10;AAAAAAAAAAAAAAAAAAAAAAAAAAAAAAAAoNBff/0PWWeYThLG13EAAAAASUVORK5CYIJQSwECLQAU&#10;AAYACAAAACEAsYJntgoBAAATAgAAEwAAAAAAAAAAAAAAAAAAAAAAW0NvbnRlbnRfVHlwZXNdLnht&#10;bFBLAQItABQABgAIAAAAIQA4/SH/1gAAAJQBAAALAAAAAAAAAAAAAAAAADsBAABfcmVscy8ucmVs&#10;c1BLAQItABQABgAIAAAAIQBVxlrhOgUAAMUdAAAOAAAAAAAAAAAAAAAAADoCAABkcnMvZTJvRG9j&#10;LnhtbFBLAQItAAoAAAAAAAAAIQCXk0FwngIAAJ4CAAAUAAAAAAAAAAAAAAAAAKAHAABkcnMvbWVk&#10;aWEvaW1hZ2U4LnBuZ1BLAQItABQABgAIAAAAIQADITFb4QAAAAwBAAAPAAAAAAAAAAAAAAAAAHAK&#10;AABkcnMvZG93bnJldi54bWxQSwECLQAUAAYACAAAACEAz3cyuPEAAABBBQAAGQAAAAAAAAAAAAAA&#10;AAB+CwAAZHJzL19yZWxzL2Uyb0RvYy54bWwucmVsc1BLAQItAAoAAAAAAAAAIQCMeMYHswUAALMF&#10;AAAUAAAAAAAAAAAAAAAAAKYMAABkcnMvbWVkaWEvaW1hZ2U5LnBuZ1BLAQItAAoAAAAAAAAAIQDv&#10;USsp5gIAAOYCAAAUAAAAAAAAAAAAAAAAAIsSAABkcnMvbWVkaWEvaW1hZ2U2LnBuZ1BLAQItAAoA&#10;AAAAAAAAIQBzw9mikAAAAJAAAAAUAAAAAAAAAAAAAAAAAKMVAABkcnMvbWVkaWEvaW1hZ2U1LnBu&#10;Z1BLAQItAAoAAAAAAAAAIQDfriztkjAAAJIwAAAUAAAAAAAAAAAAAAAAAGUWAABkcnMvbWVkaWEv&#10;aW1hZ2UxLnBuZ1BLAQItAAoAAAAAAAAAIQC+DwTWKwYAACsGAAAUAAAAAAAAAAAAAAAAAClHAABk&#10;cnMvbWVkaWEvaW1hZ2UyLnBuZ1BLAQItAAoAAAAAAAAAIQDEI/sfjQEAAI0BAAAUAAAAAAAAAAAA&#10;AAAAAIZNAABkcnMvbWVkaWEvaW1hZ2UzLnBuZ1BLAQItAAoAAAAAAAAAIQA1CIl1AAkAAAAJAAAU&#10;AAAAAAAAAAAAAAAAAEVPAABkcnMvbWVkaWEvaW1hZ2U0LnBuZ1BLAQItAAoAAAAAAAAAIQDJsylH&#10;gAcAAIAHAAAUAAAAAAAAAAAAAAAAAHdYAABkcnMvbWVkaWEvaW1hZ2U3LnBuZ1BLBQYAAAAADgAO&#10;AIwDAAApYAAAAAA=&#10;">
                <v:rect id="Rectangle 7" o:spid="_x0000_s1030" style="position:absolute;left:6861;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A72B8" w:rsidRDefault="002B20F2">
                        <w:pPr>
                          <w:spacing w:after="160" w:line="259" w:lineRule="auto"/>
                          <w:ind w:left="0" w:firstLine="0"/>
                        </w:pPr>
                        <w:r>
                          <w:rPr>
                            <w:rFonts w:ascii="Times New Roman" w:eastAsia="Times New Roman" w:hAnsi="Times New Roman" w:cs="Times New Roman"/>
                          </w:rPr>
                          <w:t xml:space="preserve"> </w:t>
                        </w:r>
                      </w:p>
                    </w:txbxContent>
                  </v:textbox>
                </v:rect>
                <v:shape id="Shape 943" o:spid="_x0000_s1031" style="position:absolute;top:170;width:3841;height:3842;visibility:visible;mso-wrap-style:square;v-text-anchor:top" coordsize="384175,38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e/ccA&#10;AADcAAAADwAAAGRycy9kb3ducmV2LnhtbESPT2vCQBTE7wW/w/KEXkQ3/YNodBXRFnroQaMBvT2y&#10;z2xq9m3IbjV++26h0OMwM79h5svO1uJKra8cK3gaJSCIC6crLhUc9u/DCQgfkDXWjknBnTwsF72H&#10;Oaba3XhH1yyUIkLYp6jAhNCkUvrCkEU/cg1x9M6utRiibEupW7xFuK3lc5KMpcWK44LBhtaGikv2&#10;bRXkq6/8Is94+hxs84ncDKo3c7wr9djvVjMQgbrwH/5rf2gF09cX+D0Tj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nv3HAAAA3AAAAA8AAAAAAAAAAAAAAAAAmAIAAGRy&#10;cy9kb3ducmV2LnhtbFBLBQYAAAAABAAEAPUAAACMAwAAAAA=&#10;" path="m,l384175,r,384175l,384175,,e" fillcolor="#a71933" stroked="f" strokeweight="0">
                  <v:stroke miterlimit="83231f" joinstyle="miter"/>
                  <v:path arrowok="t" textboxrect="0,0,384175,384175"/>
                </v:shape>
                <v:shape id="Picture 901" o:spid="_x0000_s1032" type="#_x0000_t75" style="position:absolute;left:4592;top:294;width:11186;height: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Ng0vGAAAA3AAAAA8AAABkcnMvZG93bnJldi54bWxEj81OwzAQhO9IvIO1SL1Rp1GhbahbVRQq&#10;OHDozwOs4iWOYq8j27SBp8eVkDiOZuYbzXI9OCvOFGLrWcFkXIAgrr1uuVFwOr7ez0HEhKzReiYF&#10;3xRhvbq9WWKl/YX3dD6kRmQIxwoVmJT6SspYG3IYx74nzt6nDw5TlqGROuAlw52VZVE8Soct5wWD&#10;PT0bqrvDl1Pwkx5egt+8b+1HWYbdzHR2O+2UGt0NmycQiYb0H/5rv2kFi2IC1zP5CM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Q2DS8YAAADcAAAADwAAAAAAAAAAAAAA&#10;AACfAgAAZHJzL2Rvd25yZXYueG1sUEsFBgAAAAAEAAQA9wAAAJIDAAAAAA==&#10;">
                  <v:imagedata r:id="rId16" o:title=""/>
                </v:shape>
                <v:shape id="Picture 14" o:spid="_x0000_s1033" type="#_x0000_t75" style="position:absolute;left:4572;top:1571;width:7853;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JwIHCAAAA2wAAAA8AAABkcnMvZG93bnJldi54bWxET0trAjEQvhf8D2GE3jSrFNHVKLal4sEi&#10;XR/gbdiMu8HNZNlEXf+9KRR6m4/vObNFaytxo8YbxwoG/QQEce604ULBfvfVG4PwAVlj5ZgUPMjD&#10;Yt55mWGq3Z1/6JaFQsQQ9ikqKEOoUyl9XpJF33c1ceTOrrEYImwKqRu8x3BbyWGSjKRFw7GhxJo+&#10;Ssov2dUq0KvJ98kM6brJw/a4/VwafD8YpV677XIKIlAb/sV/7rWO89/g95d4gJ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icCBwgAAANsAAAAPAAAAAAAAAAAAAAAAAJ8C&#10;AABkcnMvZG93bnJldi54bWxQSwUGAAAAAAQABAD3AAAAjgMAAAAA&#10;">
                  <v:imagedata r:id="rId17" o:title=""/>
                </v:shape>
                <v:shape id="Picture 16" o:spid="_x0000_s1034" type="#_x0000_t75" style="position:absolute;left:12179;top:1571;width:1128;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ioTCAAAA2wAAAA8AAABkcnMvZG93bnJldi54bWxET81qwkAQvhd8h2UEL6Vu4iGU1FVEsNhS&#10;BE0eYMiO2Wh2NmQ3Jn37bqHQ23x8v7PeTrYVD+p941hBukxAEFdON1wrKIvDyysIH5A1to5JwTd5&#10;2G5mT2vMtRv5TI9LqEUMYZ+jAhNCl0vpK0MW/dJ1xJG7ut5iiLCvpe5xjOG2laskyaTFhmODwY72&#10;hqr7ZbAKjp/NM6Xyqzh9lCfzfp5uQ1kUSi3m0+4NRKAp/Iv/3Ecd52fw+0s8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voqEwgAAANsAAAAPAAAAAAAAAAAAAAAAAJ8C&#10;AABkcnMvZG93bnJldi54bWxQSwUGAAAAAAQABAD3AAAAjgMAAAAA&#10;">
                  <v:imagedata r:id="rId18" o:title=""/>
                </v:shape>
                <v:shape id="Picture 18" o:spid="_x0000_s1035" type="#_x0000_t75" style="position:absolute;left:12956;top:1571;width:8420;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K30PFAAAA2wAAAA8AAABkcnMvZG93bnJldi54bWxEj0FvwjAMhe+T+A+RkbiNFA5o6ggIDYGG&#10;OI1x2c1rvLajcUKSlW6/fj5M2s3We37v83I9uE71FFPr2cBsWoAirrxtuTZwft3dP4BKGdli55kM&#10;fFOC9Wp0t8TS+hu/UH/KtZIQTiUaaHIOpdapashhmvpALNqHjw6zrLHWNuJNwl2n50Wx0A5bloYG&#10;Az01VF1OX85Afzhf9tfPt+M1BN7s/CH+bI/vxkzGw+YRVKYh/5v/rp+t4Aus/CID6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Ct9DxQAAANsAAAAPAAAAAAAAAAAAAAAA&#10;AJ8CAABkcnMvZG93bnJldi54bWxQSwUGAAAAAAQABAD3AAAAkQMAAAAA&#10;">
                  <v:imagedata r:id="rId19" o:title=""/>
                </v:shape>
                <v:shape id="Picture 20" o:spid="_x0000_s1036" type="#_x0000_t75" style="position:absolute;left:20881;top:1571;width:640;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yMLTAAAAA2wAAAA8AAABkcnMvZG93bnJldi54bWxET89rwjAUvg/8H8ITvM3UgjI6o4xhR09u&#10;q4LXR/PWVpuXkmQa//vlIOz48f1eb6MZxJWc7y0rWMwzEMSN1T23Co6H8vkFhA/IGgfLpOBOHrab&#10;ydMaC21v/E3XOrQihbAvUEEXwlhI6ZuODPq5HYkT92OdwZCga6V2eEvhZpB5lq2kwZ5TQ4cjvXfU&#10;XOpfo+DjVJa7c3X5zOoq37vzV7TLJio1m8a3VxCBYvgXP9yVVpCn9elL+gFy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PIwtMAAAADbAAAADwAAAAAAAAAAAAAAAACfAgAA&#10;ZHJzL2Rvd25yZXYueG1sUEsFBgAAAAAEAAQA9wAAAIwDAAAAAA==&#10;">
                  <v:imagedata r:id="rId20" o:title=""/>
                </v:shape>
                <v:shape id="Picture 22" o:spid="_x0000_s1037" type="#_x0000_t75" style="position:absolute;left:21201;top:1571;width:2610;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vVobFAAAA2wAAAA8AAABkcnMvZG93bnJldi54bWxEj81qwkAUhfdC32G4hW6kmSRgKKmjlFJp&#10;F4IYS6G7S+Y2CWbuhMyYpD69IwguD+fn4yzXk2nFQL1rLCtIohgEcWl1w5WC78Pm+QWE88gaW8uk&#10;4J8crFcPsyXm2o68p6HwlQgj7HJUUHvf5VK6siaDLrIdcfD+bG/QB9lXUvc4hnHTyjSOM2mw4UCo&#10;saP3mspjcTIBckxK97P9XbTd2Xxmuypz8w9U6ulxensF4Wny9/Ct/aUVpClcv4QfIF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r1aGxQAAANsAAAAPAAAAAAAAAAAAAAAA&#10;AJ8CAABkcnMvZG93bnJldi54bWxQSwUGAAAAAAQABAD3AAAAkQMAAAAA&#10;">
                  <v:imagedata r:id="rId21" o:title=""/>
                </v:shape>
                <v:shape id="Picture 24" o:spid="_x0000_s1038" type="#_x0000_t75" style="position:absolute;left:4572;top:3049;width:6092;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2hRzEAAAA2wAAAA8AAABkcnMvZG93bnJldi54bWxEj8FqwzAQRO+F/IPYQG+N3FBM40YJJRAI&#10;9GDituS6WFvb2FoZS4llf30VKPQ4zMwbZrsPphM3GlxjWcHzKgFBXFrdcKXg6/P49ArCeWSNnWVS&#10;MJGD/W7xsMVM25HPdCt8JSKEXYYKau/7TEpX1mTQrWxPHL0fOxj0UQ6V1AOOEW46uU6SVBpsOC7U&#10;2NOhprItrkZBO7d42FzS73n6KEOen8I0zUGpx2V4fwPhKfj/8F/7pBWsX+D+Jf4Au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2hRzEAAAA2wAAAA8AAAAAAAAAAAAAAAAA&#10;nwIAAGRycy9kb3ducmV2LnhtbFBLBQYAAAAABAAEAPcAAACQAwAAAAA=&#10;">
                  <v:imagedata r:id="rId22" o:title=""/>
                </v:shape>
                <v:shape id="Picture 26" o:spid="_x0000_s1039" type="#_x0000_t75" style="position:absolute;left:10411;top:3049;width:1128;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SQDnDAAAA2wAAAA8AAABkcnMvZG93bnJldi54bWxEj9GKwjAURN+F/YdwF/ZF1lQfRKpRRNjF&#10;FRFs+wGX5m5TbW5KE7X+vREEH4eZOcMsVr1txJU6XztWMB4lIIhLp2uuFBT5z/cMhA/IGhvHpOBO&#10;HlbLj8ECU+1ufKRrFioRIexTVGBCaFMpfWnIoh+5ljh6/66zGKLsKqk7vEW4beQkSabSYs1xwWBL&#10;G0PlObtYBdtdPaSx3OeHv+Jgfo/96VLkuVJfn/16DiJQH97hV3urFUym8PwSf4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9JAOcMAAADbAAAADwAAAAAAAAAAAAAAAACf&#10;AgAAZHJzL2Rvd25yZXYueG1sUEsFBgAAAAAEAAQA9wAAAI8DAAAAAA==&#10;">
                  <v:imagedata r:id="rId18" o:title=""/>
                </v:shape>
                <v:shape id="Picture 28" o:spid="_x0000_s1040" type="#_x0000_t75" style="position:absolute;left:11188;top:3049;width:1870;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KjBvBAAAA2wAAAA8AAABkcnMvZG93bnJldi54bWxET8tqwkAU3Qv+w3AL3ZmJWVRJHcUKgovS&#10;+ixd3mauyWDmTshMTfx7ZyG4PJz3bNHbWlyp9caxgnGSgiAunDZcKjge1qMpCB+QNdaOScGNPCzm&#10;w8EMc+063tF1H0oRQ9jnqKAKocml9EVFFn3iGuLInV1rMUTYllK32MVwW8ssTd+kRcOxocKGVhUV&#10;l/2/VYDf6fY3ZN2PGX/9Tcyp9x/n7adSry/98h1EoD48xQ/3RivI4tj4Jf4AOb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KjBvBAAAA2wAAAA8AAAAAAAAAAAAAAAAAnwIA&#10;AGRycy9kb3ducmV2LnhtbFBLBQYAAAAABAAEAPcAAACNAwAAAAA=&#10;">
                  <v:imagedata r:id="rId23" o:title=""/>
                </v:shape>
                <v:shape id="Picture 30" o:spid="_x0000_s1041" type="#_x0000_t75" style="position:absolute;left:12590;top:3049;width:4972;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YWcS7AAAA2wAAAA8AAABkcnMvZG93bnJldi54bWxET0sKwjAQ3QveIYzgTlMVVKpRiiCICmL1&#10;AEMztsVmUpqo7e3NQnD5eP/1tjWVeFPjSssKJuMIBHFmdcm5gvttP1qCcB5ZY2WZFHTkYLvp99YY&#10;a/vhK71Tn4sQwi5GBYX3dSylywoy6Ma2Jg7cwzYGfYBNLnWDnxBuKjmNork0WHJoKLCmXUHZM30Z&#10;BXRKjnq6nO28joy50LlblEmn1HDQJisQnlr/F//cB61gFtaHL+EHyM0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NgYWcS7AAAA2wAAAA8AAAAAAAAAAAAAAAAAnwIAAGRycy9k&#10;b3ducmV2LnhtbFBLBQYAAAAABAAEAPcAAACHAwAAAAA=&#10;">
                  <v:imagedata r:id="rId24" o:title=""/>
                </v:shape>
                <w10:wrap type="topAndBottom" anchorx="page" anchory="page"/>
              </v:group>
            </w:pict>
          </mc:Fallback>
        </mc:AlternateContent>
      </w:r>
      <w:r>
        <w:t xml:space="preserve">Testing information must be relevant.  </w:t>
      </w:r>
    </w:p>
    <w:p w:rsidR="005A72B8" w:rsidRDefault="002B20F2">
      <w:pPr>
        <w:numPr>
          <w:ilvl w:val="0"/>
          <w:numId w:val="1"/>
        </w:numPr>
        <w:spacing w:after="26"/>
        <w:ind w:hanging="360"/>
      </w:pPr>
      <w:r>
        <w:t xml:space="preserve">If applicable, present a specific diagnosis of ADHD based on the DSM-IV diagnostic criteria.  </w:t>
      </w:r>
    </w:p>
    <w:p w:rsidR="005A72B8" w:rsidRDefault="002B20F2">
      <w:pPr>
        <w:numPr>
          <w:ilvl w:val="0"/>
          <w:numId w:val="1"/>
        </w:numPr>
        <w:ind w:hanging="360"/>
      </w:pPr>
      <w:r>
        <w:t>Provide a comprehensive</w:t>
      </w:r>
      <w:r>
        <w:t xml:space="preserve"> interpretive summary synthesizing the evaluator’s judgment for the diagnosis. </w:t>
      </w:r>
    </w:p>
    <w:p w:rsidR="005A72B8" w:rsidRDefault="002B20F2">
      <w:pPr>
        <w:spacing w:line="259" w:lineRule="auto"/>
        <w:ind w:left="360" w:firstLine="0"/>
      </w:pPr>
      <w:r>
        <w:t xml:space="preserve"> </w:t>
      </w:r>
    </w:p>
    <w:p w:rsidR="005A72B8" w:rsidRDefault="002B20F2">
      <w:pPr>
        <w:ind w:left="355"/>
      </w:pPr>
      <w:r>
        <w:t xml:space="preserve">Effect of the disability on the student's ability to </w:t>
      </w:r>
      <w:proofErr w:type="gramStart"/>
      <w:r>
        <w:t>access university</w:t>
      </w:r>
      <w:proofErr w:type="gramEnd"/>
      <w:r>
        <w:t xml:space="preserve"> programs, services, and activities. Must provide sufficient data to support the particular academic adj</w:t>
      </w:r>
      <w:r>
        <w:t xml:space="preserve">ustment requested. </w:t>
      </w:r>
    </w:p>
    <w:p w:rsidR="005A72B8" w:rsidRDefault="002B20F2">
      <w:pPr>
        <w:spacing w:line="259" w:lineRule="auto"/>
        <w:ind w:left="360" w:firstLine="0"/>
      </w:pPr>
      <w:r>
        <w:t xml:space="preserve"> </w:t>
      </w:r>
    </w:p>
    <w:p w:rsidR="005A72B8" w:rsidRDefault="002B20F2">
      <w:pPr>
        <w:ind w:left="355"/>
      </w:pPr>
      <w:r>
        <w:t>Suggestions for reasonable accommodations with supporting evidence can be included. The final determination for providing appropriate and reasonable accommodations rests with the University. The Disability Support Services office rese</w:t>
      </w:r>
      <w:r>
        <w:t xml:space="preserve">rves the right to obtain clarification regarding the documentation, if necessary. </w:t>
      </w:r>
    </w:p>
    <w:p w:rsidR="005A72B8" w:rsidRDefault="002B20F2">
      <w:pPr>
        <w:spacing w:line="259" w:lineRule="auto"/>
        <w:ind w:left="360" w:firstLine="0"/>
      </w:pPr>
      <w:r>
        <w:t xml:space="preserve"> </w:t>
      </w:r>
    </w:p>
    <w:p w:rsidR="005A72B8" w:rsidRDefault="002B20F2">
      <w:pPr>
        <w:ind w:left="355"/>
      </w:pPr>
      <w:r>
        <w:t xml:space="preserve">For questions or concerns contact Disability Support Services at the address below.  </w:t>
      </w:r>
    </w:p>
    <w:p w:rsidR="005A72B8" w:rsidRDefault="002B20F2">
      <w:pPr>
        <w:spacing w:line="259" w:lineRule="auto"/>
        <w:ind w:left="360" w:firstLine="0"/>
      </w:pPr>
      <w:r>
        <w:t xml:space="preserve"> </w:t>
      </w:r>
    </w:p>
    <w:p w:rsidR="005A72B8" w:rsidRDefault="002B20F2">
      <w:pPr>
        <w:spacing w:line="259" w:lineRule="auto"/>
        <w:ind w:left="360" w:firstLine="0"/>
      </w:pPr>
      <w:r>
        <w:lastRenderedPageBreak/>
        <w:t xml:space="preserve"> </w:t>
      </w:r>
    </w:p>
    <w:p w:rsidR="005A72B8" w:rsidRDefault="002B20F2">
      <w:pPr>
        <w:spacing w:line="259" w:lineRule="auto"/>
        <w:ind w:left="360" w:firstLine="0"/>
      </w:pPr>
      <w:r>
        <w:t xml:space="preserve"> </w:t>
      </w:r>
    </w:p>
    <w:p w:rsidR="005A72B8" w:rsidRDefault="002B20F2">
      <w:pPr>
        <w:spacing w:after="522"/>
        <w:ind w:left="355"/>
      </w:pPr>
      <w:r>
        <w:t xml:space="preserve">Revised on February 15, 2018 </w:t>
      </w:r>
    </w:p>
    <w:p w:rsidR="005A72B8" w:rsidRDefault="002B20F2">
      <w:pPr>
        <w:spacing w:before="3" w:line="259" w:lineRule="auto"/>
        <w:ind w:left="0" w:firstLine="0"/>
      </w:pPr>
      <w:r>
        <w:rPr>
          <w:rFonts w:ascii="Times New Roman" w:eastAsia="Times New Roman" w:hAnsi="Times New Roman" w:cs="Times New Roman"/>
        </w:rPr>
        <w:t xml:space="preserve"> </w:t>
      </w:r>
    </w:p>
    <w:sectPr w:rsidR="005A72B8">
      <w:pgSz w:w="12240" w:h="15840"/>
      <w:pgMar w:top="360" w:right="1498"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D20FF"/>
    <w:multiLevelType w:val="hybridMultilevel"/>
    <w:tmpl w:val="3BF2FE54"/>
    <w:lvl w:ilvl="0" w:tplc="7DFA4A48">
      <w:start w:val="1"/>
      <w:numFmt w:val="decimal"/>
      <w:lvlText w:val="%1."/>
      <w:lvlJc w:val="left"/>
      <w:pPr>
        <w:ind w:left="10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037881DA">
      <w:start w:val="1"/>
      <w:numFmt w:val="lowerLetter"/>
      <w:lvlText w:val="%2"/>
      <w:lvlJc w:val="left"/>
      <w:pPr>
        <w:ind w:left="18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1DE2B694">
      <w:start w:val="1"/>
      <w:numFmt w:val="lowerRoman"/>
      <w:lvlText w:val="%3"/>
      <w:lvlJc w:val="left"/>
      <w:pPr>
        <w:ind w:left="25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F16A27B2">
      <w:start w:val="1"/>
      <w:numFmt w:val="decimal"/>
      <w:lvlText w:val="%4"/>
      <w:lvlJc w:val="left"/>
      <w:pPr>
        <w:ind w:left="32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419415E8">
      <w:start w:val="1"/>
      <w:numFmt w:val="lowerLetter"/>
      <w:lvlText w:val="%5"/>
      <w:lvlJc w:val="left"/>
      <w:pPr>
        <w:ind w:left="39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DBB66626">
      <w:start w:val="1"/>
      <w:numFmt w:val="lowerRoman"/>
      <w:lvlText w:val="%6"/>
      <w:lvlJc w:val="left"/>
      <w:pPr>
        <w:ind w:left="46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40766DF0">
      <w:start w:val="1"/>
      <w:numFmt w:val="decimal"/>
      <w:lvlText w:val="%7"/>
      <w:lvlJc w:val="left"/>
      <w:pPr>
        <w:ind w:left="54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038419FC">
      <w:start w:val="1"/>
      <w:numFmt w:val="lowerLetter"/>
      <w:lvlText w:val="%8"/>
      <w:lvlJc w:val="left"/>
      <w:pPr>
        <w:ind w:left="61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3EB88C94">
      <w:start w:val="1"/>
      <w:numFmt w:val="lowerRoman"/>
      <w:lvlText w:val="%9"/>
      <w:lvlJc w:val="left"/>
      <w:pPr>
        <w:ind w:left="68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B8"/>
    <w:rsid w:val="002B20F2"/>
    <w:rsid w:val="005A72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8D037-2B89-4B33-B239-971B9AED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370" w:hanging="10"/>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Eastern Washington University</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Lance Kissler</dc:creator>
  <cp:keywords/>
  <cp:lastModifiedBy>Sieglock, Joetta</cp:lastModifiedBy>
  <cp:revision>2</cp:revision>
  <dcterms:created xsi:type="dcterms:W3CDTF">2018-04-09T18:06:00Z</dcterms:created>
  <dcterms:modified xsi:type="dcterms:W3CDTF">2018-04-09T18:06:00Z</dcterms:modified>
</cp:coreProperties>
</file>